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2410"/>
        <w:gridCol w:w="1705"/>
      </w:tblGrid>
      <w:tr w:rsidR="009D3D6B" w14:paraId="71AE2610" w14:textId="77777777" w:rsidTr="0061084F">
        <w:tc>
          <w:tcPr>
            <w:tcW w:w="10631" w:type="dxa"/>
            <w:gridSpan w:val="4"/>
          </w:tcPr>
          <w:p w14:paraId="1B8FAB5F" w14:textId="1237DB15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D64B85" w14:paraId="46FF2440" w14:textId="77777777" w:rsidTr="0061084F">
        <w:trPr>
          <w:trHeight w:val="1156"/>
        </w:trPr>
        <w:tc>
          <w:tcPr>
            <w:tcW w:w="10631" w:type="dxa"/>
            <w:gridSpan w:val="4"/>
          </w:tcPr>
          <w:p w14:paraId="325A19E9" w14:textId="61AE870C" w:rsidR="008451BD" w:rsidRPr="006A76CA" w:rsidRDefault="008451BD" w:rsidP="00B22DF6">
            <w:pPr>
              <w:spacing w:before="1"/>
              <w:ind w:left="329"/>
              <w:rPr>
                <w:rFonts w:cstheme="minorHAnsi"/>
                <w:b/>
              </w:rPr>
            </w:pPr>
          </w:p>
          <w:p w14:paraId="72A75629" w14:textId="77777777" w:rsidR="008451BD" w:rsidRPr="006A76CA" w:rsidRDefault="00BE03B4" w:rsidP="00714E7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N</w:t>
            </w:r>
            <w:r w:rsidR="00FE2539" w:rsidRPr="006A76CA">
              <w:rPr>
                <w:rFonts w:cstheme="minorHAnsi"/>
                <w:b/>
                <w:bCs/>
              </w:rPr>
              <w:t>ucleo concettuale: COSTITUZIONE</w:t>
            </w:r>
          </w:p>
          <w:p w14:paraId="1221F0DD" w14:textId="77777777" w:rsidR="00B86CEF" w:rsidRPr="006A76CA" w:rsidRDefault="00FE2539" w:rsidP="00714E7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h </w:t>
            </w:r>
            <w:r w:rsidR="00566B55" w:rsidRPr="006A76CA">
              <w:rPr>
                <w:rFonts w:cstheme="minorHAnsi"/>
                <w:b/>
                <w:bCs/>
              </w:rPr>
              <w:t>1</w:t>
            </w:r>
            <w:r w:rsidR="007C4FC9" w:rsidRPr="006A76CA">
              <w:rPr>
                <w:rFonts w:cstheme="minorHAnsi"/>
                <w:b/>
                <w:bCs/>
              </w:rPr>
              <w:t>2</w:t>
            </w:r>
            <w:r w:rsidR="0016629D" w:rsidRPr="006A76CA">
              <w:rPr>
                <w:rFonts w:cstheme="minorHAnsi"/>
                <w:b/>
                <w:bCs/>
              </w:rPr>
              <w:t xml:space="preserve">  </w:t>
            </w:r>
          </w:p>
          <w:p w14:paraId="2CEE249B" w14:textId="7361BDDA" w:rsidR="00FE2539" w:rsidRPr="006A76CA" w:rsidRDefault="00E604D5" w:rsidP="00714E7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CLASSE TERZA</w:t>
            </w:r>
            <w:r w:rsidR="00DE4E81">
              <w:rPr>
                <w:rFonts w:cstheme="minorHAnsi"/>
                <w:b/>
                <w:bCs/>
              </w:rPr>
              <w:t xml:space="preserve"> MANGANO</w:t>
            </w:r>
          </w:p>
        </w:tc>
      </w:tr>
      <w:tr w:rsidR="008451BD" w:rsidRPr="00D64B85" w14:paraId="2BEFA2D5" w14:textId="77777777" w:rsidTr="0061084F">
        <w:tc>
          <w:tcPr>
            <w:tcW w:w="2122" w:type="dxa"/>
          </w:tcPr>
          <w:p w14:paraId="2FDE1C67" w14:textId="096A0AAD" w:rsidR="008451BD" w:rsidRPr="006A76CA" w:rsidRDefault="008451BD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</w:tcPr>
          <w:p w14:paraId="76F46E36" w14:textId="0EE72866" w:rsidR="008451BD" w:rsidRPr="006A76CA" w:rsidRDefault="008451BD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1A3502CF" w14:textId="1344F451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Attività</w:t>
            </w:r>
          </w:p>
        </w:tc>
        <w:tc>
          <w:tcPr>
            <w:tcW w:w="1705" w:type="dxa"/>
          </w:tcPr>
          <w:p w14:paraId="7EB975F8" w14:textId="10B3DAA4" w:rsidR="008451BD" w:rsidRPr="006A76CA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</w:rPr>
              <w:t>Docente</w:t>
            </w:r>
          </w:p>
        </w:tc>
      </w:tr>
      <w:tr w:rsidR="008451BD" w:rsidRPr="00D64B85" w14:paraId="3888C041" w14:textId="77777777" w:rsidTr="0061084F">
        <w:trPr>
          <w:trHeight w:val="6930"/>
        </w:trPr>
        <w:tc>
          <w:tcPr>
            <w:tcW w:w="2122" w:type="dxa"/>
          </w:tcPr>
          <w:p w14:paraId="0A70F512" w14:textId="77777777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Competenza n. 1</w:t>
            </w:r>
          </w:p>
          <w:p w14:paraId="774CCAB9" w14:textId="77777777" w:rsidR="008451BD" w:rsidRPr="006A76CA" w:rsidRDefault="008451BD" w:rsidP="008451BD">
            <w:pPr>
              <w:jc w:val="both"/>
              <w:rPr>
                <w:rFonts w:cstheme="minorHAnsi"/>
                <w:b/>
              </w:rPr>
            </w:pPr>
            <w:r w:rsidRPr="006A76CA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0EE3CBEE" w14:textId="49D55F22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  <w:vMerge w:val="restart"/>
          </w:tcPr>
          <w:p w14:paraId="4AA4F6E9" w14:textId="4512B7A9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76CA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7A1CA9E1" w14:textId="397D15E9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76CA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2EDCDDB3" w14:textId="77777777" w:rsidR="00D715A0" w:rsidRPr="006A76CA" w:rsidRDefault="00D715A0" w:rsidP="00D715A0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6A76CA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solidarità</w:t>
            </w:r>
          </w:p>
          <w:p w14:paraId="6A31E202" w14:textId="77777777" w:rsidR="00D715A0" w:rsidRPr="006A76CA" w:rsidRDefault="00D715A0" w:rsidP="00D715A0">
            <w:pPr>
              <w:rPr>
                <w:rFonts w:cstheme="minorHAnsi"/>
                <w:b/>
                <w:bCs/>
              </w:rPr>
            </w:pPr>
          </w:p>
          <w:p w14:paraId="2C44B981" w14:textId="638D5AA2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0DAF1B6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05F280E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6C2960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6D69E1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59396E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F9D22C7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05AC61F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CFBC42A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3D01DAE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5648B94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3417376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4C9E9EF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D1BFB46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8491DD2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3696AA1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BAFBCB5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BBEE21D" w14:textId="77777777" w:rsidR="00C85DA3" w:rsidRPr="006A76CA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D96F11" w14:textId="77777777" w:rsidR="00C85DA3" w:rsidRPr="006A76CA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B68C9A0" w14:textId="77777777" w:rsidR="00C85DA3" w:rsidRPr="006A76CA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3847BF6" w14:textId="77777777" w:rsidR="00C85DA3" w:rsidRPr="006A76CA" w:rsidRDefault="00C85DA3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13E4541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F99AB22" w14:textId="77777777" w:rsidR="004F1B3F" w:rsidRPr="006A76CA" w:rsidRDefault="008451BD" w:rsidP="008451BD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47152DB0" w14:textId="2DDE9EC4" w:rsidR="008451BD" w:rsidRPr="006A76CA" w:rsidRDefault="008451BD" w:rsidP="008451BD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54131285" w14:textId="12868B10" w:rsidR="008451BD" w:rsidRPr="006A76CA" w:rsidRDefault="008451BD" w:rsidP="008451B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vMerge w:val="restart"/>
          </w:tcPr>
          <w:p w14:paraId="1125102F" w14:textId="77777777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Laboratorio creativo.</w:t>
            </w:r>
          </w:p>
          <w:p w14:paraId="33C49F2C" w14:textId="77777777" w:rsidR="008451BD" w:rsidRPr="006A76CA" w:rsidRDefault="008451BD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Dibattito guidato.</w:t>
            </w:r>
          </w:p>
          <w:p w14:paraId="1527776F" w14:textId="77777777" w:rsidR="00576ABC" w:rsidRPr="006A76CA" w:rsidRDefault="00576ABC" w:rsidP="00576ABC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6A76CA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solidarità</w:t>
            </w:r>
          </w:p>
          <w:p w14:paraId="5AE532E4" w14:textId="77777777" w:rsidR="001275A8" w:rsidRPr="006A76CA" w:rsidRDefault="001275A8" w:rsidP="008451BD">
            <w:pPr>
              <w:rPr>
                <w:rFonts w:cstheme="minorHAnsi"/>
              </w:rPr>
            </w:pPr>
          </w:p>
          <w:p w14:paraId="2751E09C" w14:textId="07BD47E3" w:rsidR="008451BD" w:rsidRPr="006A76CA" w:rsidRDefault="001275A8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Partecipazione a</w:t>
            </w:r>
            <w:r w:rsidR="008451BD" w:rsidRPr="006A76CA">
              <w:rPr>
                <w:rFonts w:cstheme="minorHAnsi"/>
              </w:rPr>
              <w:t xml:space="preserve"> eventi esterni</w:t>
            </w:r>
            <w:r w:rsidR="00DE088A" w:rsidRPr="006A76CA">
              <w:rPr>
                <w:rFonts w:cstheme="minorHAnsi"/>
              </w:rPr>
              <w:t>,</w:t>
            </w:r>
            <w:r w:rsidR="00CA2DB0" w:rsidRPr="006A76CA">
              <w:rPr>
                <w:rFonts w:cstheme="minorHAnsi"/>
              </w:rPr>
              <w:t xml:space="preserve"> </w:t>
            </w:r>
            <w:r w:rsidR="00DE088A" w:rsidRPr="006A76CA">
              <w:rPr>
                <w:rFonts w:cstheme="minorHAnsi"/>
              </w:rPr>
              <w:t>attività organizzate</w:t>
            </w:r>
            <w:r w:rsidR="00CA2DB0" w:rsidRPr="006A76CA">
              <w:rPr>
                <w:rFonts w:cstheme="minorHAnsi"/>
              </w:rPr>
              <w:t xml:space="preserve"> o confere</w:t>
            </w:r>
            <w:r w:rsidRPr="006A76CA">
              <w:rPr>
                <w:rFonts w:cstheme="minorHAnsi"/>
              </w:rPr>
              <w:t xml:space="preserve">nze con </w:t>
            </w:r>
            <w:proofErr w:type="gramStart"/>
            <w:r w:rsidRPr="006A76CA">
              <w:rPr>
                <w:rFonts w:cstheme="minorHAnsi"/>
              </w:rPr>
              <w:t xml:space="preserve">esperti </w:t>
            </w:r>
            <w:r w:rsidR="00DE088A" w:rsidRPr="006A76CA">
              <w:rPr>
                <w:rFonts w:cstheme="minorHAnsi"/>
              </w:rPr>
              <w:t xml:space="preserve"> </w:t>
            </w:r>
            <w:r w:rsidR="00082A35" w:rsidRPr="006A76CA">
              <w:rPr>
                <w:rFonts w:cstheme="minorHAnsi"/>
              </w:rPr>
              <w:t>presso</w:t>
            </w:r>
            <w:proofErr w:type="gramEnd"/>
            <w:r w:rsidR="00082A35" w:rsidRPr="006A76CA">
              <w:rPr>
                <w:rFonts w:cstheme="minorHAnsi"/>
              </w:rPr>
              <w:t xml:space="preserve"> l’istituto.</w:t>
            </w:r>
          </w:p>
          <w:p w14:paraId="25477D9E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3278E9B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2A892EB6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8835248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29C271B8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1BD6E434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19733BA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254B780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04E66124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707B9AF5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500A884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2EA1AB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82D52D0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48F763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7D011F73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096CDAB2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3D1FBD30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7485E10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4C7D8F9B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42120836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37A9B6FE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45778CD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488D11D3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1356F9F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040857B6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228EC698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061C866F" w14:textId="7539A33E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Uno sguardo alle Istituzioni</w:t>
            </w:r>
            <w:r w:rsidR="004C4475" w:rsidRPr="006A76CA">
              <w:rPr>
                <w:rFonts w:cstheme="minorHAnsi"/>
              </w:rPr>
              <w:t xml:space="preserve"> europee</w:t>
            </w:r>
          </w:p>
          <w:p w14:paraId="624C9CA4" w14:textId="76827702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Pr="006A76CA">
              <w:rPr>
                <w:rFonts w:cstheme="minorHAnsi"/>
              </w:rPr>
              <w:t>Laboratorio creativo.</w:t>
            </w:r>
          </w:p>
          <w:p w14:paraId="30222542" w14:textId="77777777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Dibattito guidato.</w:t>
            </w:r>
          </w:p>
          <w:p w14:paraId="28FC1B1C" w14:textId="77777777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Conferenze, eventi esterni</w:t>
            </w:r>
          </w:p>
          <w:p w14:paraId="1F1987E5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1C133D0" w14:textId="6AA8DB9C" w:rsidR="008451BD" w:rsidRPr="006A76CA" w:rsidRDefault="008451BD" w:rsidP="008451BD">
            <w:pPr>
              <w:rPr>
                <w:rFonts w:cstheme="minorHAnsi"/>
              </w:rPr>
            </w:pPr>
          </w:p>
        </w:tc>
        <w:tc>
          <w:tcPr>
            <w:tcW w:w="1705" w:type="dxa"/>
            <w:vMerge w:val="restart"/>
          </w:tcPr>
          <w:p w14:paraId="5EE51A4B" w14:textId="28360BEF" w:rsidR="008451BD" w:rsidRPr="006A76CA" w:rsidRDefault="008451BD" w:rsidP="008451BD">
            <w:pPr>
              <w:rPr>
                <w:rFonts w:cstheme="minorHAnsi"/>
              </w:rPr>
            </w:pPr>
          </w:p>
          <w:p w14:paraId="7AA07833" w14:textId="037B9454" w:rsidR="00FC7394" w:rsidRPr="006A76CA" w:rsidRDefault="00FC7394" w:rsidP="00FC7394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DE4E81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Chimico e Moda</w:t>
            </w:r>
          </w:p>
          <w:p w14:paraId="793036BB" w14:textId="0D95273B" w:rsidR="00FC7394" w:rsidRPr="006A76CA" w:rsidRDefault="00FC7394" w:rsidP="00FC7394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="00F523E4" w:rsidRPr="006A76CA">
              <w:rPr>
                <w:rFonts w:cstheme="minorHAnsi"/>
              </w:rPr>
              <w:t>D</w:t>
            </w:r>
            <w:r w:rsidRPr="006A76CA">
              <w:rPr>
                <w:rFonts w:cstheme="minorHAnsi"/>
              </w:rPr>
              <w:t xml:space="preserve">ocente di Potenziamento di Diritto </w:t>
            </w:r>
            <w:r w:rsidR="00F523E4" w:rsidRPr="006A76CA">
              <w:rPr>
                <w:rFonts w:cstheme="minorHAnsi"/>
              </w:rPr>
              <w:t xml:space="preserve">in compresenza </w:t>
            </w:r>
            <w:r w:rsidRPr="006A76CA">
              <w:rPr>
                <w:rFonts w:cstheme="minorHAnsi"/>
              </w:rPr>
              <w:t>con il docente di Italiano</w:t>
            </w:r>
          </w:p>
          <w:p w14:paraId="1077BF35" w14:textId="586A49B8" w:rsidR="00F523E4" w:rsidRPr="006A76CA" w:rsidRDefault="00F523E4" w:rsidP="00FC7394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4h</w:t>
            </w:r>
          </w:p>
          <w:p w14:paraId="2E0F8C23" w14:textId="77777777" w:rsidR="00020E8F" w:rsidRDefault="00FC7394" w:rsidP="00FC7394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DE4E81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 xml:space="preserve">Servizi per la Sanità e l’Assistenza Sociale e </w:t>
            </w:r>
          </w:p>
          <w:p w14:paraId="6B050F5C" w14:textId="44CE012A" w:rsidR="00F523E4" w:rsidRPr="006A76CA" w:rsidRDefault="00FC7394" w:rsidP="00FC7394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Operatore del Benessere </w:t>
            </w:r>
            <w:r w:rsidR="00F523E4" w:rsidRPr="006A76CA">
              <w:rPr>
                <w:rFonts w:cstheme="minorHAnsi"/>
                <w:b/>
                <w:bCs/>
              </w:rPr>
              <w:t>D</w:t>
            </w:r>
            <w:r w:rsidRPr="006A76CA">
              <w:rPr>
                <w:rFonts w:cstheme="minorHAnsi"/>
              </w:rPr>
              <w:t>ocente</w:t>
            </w:r>
          </w:p>
          <w:p w14:paraId="49B0AE07" w14:textId="2C0B27F8" w:rsidR="00FC7394" w:rsidRPr="006A76CA" w:rsidRDefault="00F523E4" w:rsidP="00FC7394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2h Diritto</w:t>
            </w:r>
          </w:p>
          <w:p w14:paraId="43092498" w14:textId="294D2D1D" w:rsidR="00F523E4" w:rsidRPr="006A76CA" w:rsidRDefault="00F523E4" w:rsidP="00FC7394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2h Italiano</w:t>
            </w:r>
          </w:p>
          <w:p w14:paraId="5917619E" w14:textId="77777777" w:rsidR="001F65D2" w:rsidRPr="006A76CA" w:rsidRDefault="001F65D2" w:rsidP="008451BD">
            <w:pPr>
              <w:rPr>
                <w:rFonts w:cstheme="minorHAnsi"/>
              </w:rPr>
            </w:pPr>
          </w:p>
          <w:p w14:paraId="774AE8DC" w14:textId="1BE79613" w:rsidR="008451BD" w:rsidRPr="006A76CA" w:rsidRDefault="008451BD" w:rsidP="008451BD">
            <w:pPr>
              <w:rPr>
                <w:rFonts w:cstheme="minorHAnsi"/>
                <w:b/>
                <w:bCs/>
              </w:rPr>
            </w:pPr>
          </w:p>
          <w:p w14:paraId="58E42907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6E2BBAC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58566DE5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7CAA2D40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49643AE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2AE2DE12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07EEE32D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49E1B00C" w14:textId="77777777" w:rsidR="008451BD" w:rsidRPr="006A76CA" w:rsidRDefault="008451BD" w:rsidP="008451BD">
            <w:pPr>
              <w:rPr>
                <w:rFonts w:cstheme="minorHAnsi"/>
              </w:rPr>
            </w:pPr>
          </w:p>
          <w:p w14:paraId="622DA76D" w14:textId="77777777" w:rsidR="00C85DA3" w:rsidRPr="006A76CA" w:rsidRDefault="00C85DA3" w:rsidP="008451BD">
            <w:pPr>
              <w:rPr>
                <w:rFonts w:cstheme="minorHAnsi"/>
              </w:rPr>
            </w:pPr>
          </w:p>
          <w:p w14:paraId="30BD1F5B" w14:textId="77777777" w:rsidR="00C85DA3" w:rsidRPr="006A76CA" w:rsidRDefault="00C85DA3" w:rsidP="008451BD">
            <w:pPr>
              <w:rPr>
                <w:rFonts w:cstheme="minorHAnsi"/>
              </w:rPr>
            </w:pPr>
          </w:p>
          <w:p w14:paraId="65520659" w14:textId="1D8D443F" w:rsidR="00C85DA3" w:rsidRPr="006A76CA" w:rsidRDefault="00C85DA3" w:rsidP="008451BD">
            <w:pPr>
              <w:rPr>
                <w:rFonts w:cstheme="minorHAnsi"/>
                <w:b/>
                <w:bCs/>
              </w:rPr>
            </w:pPr>
          </w:p>
          <w:p w14:paraId="29C3C976" w14:textId="257FF96D" w:rsidR="00F523E4" w:rsidRPr="006A76CA" w:rsidRDefault="00214450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020E8F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Chimico e Moda</w:t>
            </w:r>
            <w:r w:rsidRPr="006A76CA">
              <w:rPr>
                <w:rFonts w:cstheme="minorHAnsi"/>
              </w:rPr>
              <w:t xml:space="preserve"> </w:t>
            </w:r>
          </w:p>
          <w:p w14:paraId="1BA02E3E" w14:textId="77777777" w:rsidR="00F523E4" w:rsidRPr="006A76CA" w:rsidRDefault="00F523E4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D</w:t>
            </w:r>
            <w:r w:rsidR="00214450" w:rsidRPr="006A76CA">
              <w:rPr>
                <w:rFonts w:cstheme="minorHAnsi"/>
              </w:rPr>
              <w:t xml:space="preserve">ocente di Potenziamento di diritto con </w:t>
            </w:r>
            <w:proofErr w:type="gramStart"/>
            <w:r w:rsidR="00214450" w:rsidRPr="006A76CA">
              <w:rPr>
                <w:rFonts w:cstheme="minorHAnsi"/>
              </w:rPr>
              <w:t>i docent</w:t>
            </w:r>
            <w:r w:rsidR="00175475" w:rsidRPr="006A76CA">
              <w:rPr>
                <w:rFonts w:cstheme="minorHAnsi"/>
              </w:rPr>
              <w:t>e</w:t>
            </w:r>
            <w:proofErr w:type="gramEnd"/>
            <w:r w:rsidR="00214450" w:rsidRPr="006A76CA">
              <w:rPr>
                <w:rFonts w:cstheme="minorHAnsi"/>
              </w:rPr>
              <w:t xml:space="preserve"> </w:t>
            </w:r>
            <w:proofErr w:type="gramStart"/>
            <w:r w:rsidR="00214450" w:rsidRPr="006A76CA">
              <w:rPr>
                <w:rFonts w:cstheme="minorHAnsi"/>
              </w:rPr>
              <w:t xml:space="preserve">di  </w:t>
            </w:r>
            <w:r w:rsidRPr="006A76CA">
              <w:rPr>
                <w:rFonts w:cstheme="minorHAnsi"/>
              </w:rPr>
              <w:t>lingua</w:t>
            </w:r>
            <w:proofErr w:type="gramEnd"/>
            <w:r w:rsidRPr="006A76CA">
              <w:rPr>
                <w:rFonts w:cstheme="minorHAnsi"/>
              </w:rPr>
              <w:t xml:space="preserve"> inglese</w:t>
            </w:r>
            <w:r w:rsidR="00214450" w:rsidRPr="006A76CA">
              <w:rPr>
                <w:rFonts w:cstheme="minorHAnsi"/>
              </w:rPr>
              <w:t xml:space="preserve">; </w:t>
            </w:r>
          </w:p>
          <w:p w14:paraId="10C6C7B1" w14:textId="77777777" w:rsidR="00020E8F" w:rsidRDefault="00214450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020E8F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Servizi per la Sanità e l’Assistenza Sociale,</w:t>
            </w:r>
          </w:p>
          <w:p w14:paraId="14ADBA9D" w14:textId="18264F8E" w:rsidR="007C4FC9" w:rsidRPr="006A76CA" w:rsidRDefault="00214450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020E8F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Benessere:</w:t>
            </w:r>
            <w:r w:rsidRPr="006A76CA">
              <w:rPr>
                <w:rFonts w:cstheme="minorHAnsi"/>
              </w:rPr>
              <w:t xml:space="preserve"> </w:t>
            </w:r>
          </w:p>
          <w:p w14:paraId="250ECA2B" w14:textId="7666A68F" w:rsidR="00F523E4" w:rsidRPr="006A76CA" w:rsidRDefault="00F523E4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Lingua Inglese</w:t>
            </w:r>
          </w:p>
          <w:p w14:paraId="141B5CAF" w14:textId="77777777" w:rsidR="004C4475" w:rsidRPr="006A76CA" w:rsidRDefault="004C4475" w:rsidP="008451BD">
            <w:pPr>
              <w:rPr>
                <w:rFonts w:cstheme="minorHAnsi"/>
                <w:b/>
                <w:bCs/>
              </w:rPr>
            </w:pPr>
          </w:p>
          <w:p w14:paraId="5C07F682" w14:textId="63000DB9" w:rsidR="008451BD" w:rsidRPr="006A76CA" w:rsidRDefault="00576ABC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4</w:t>
            </w:r>
            <w:r w:rsidR="008451BD" w:rsidRPr="006A76CA">
              <w:rPr>
                <w:rFonts w:cstheme="minorHAnsi"/>
                <w:b/>
                <w:bCs/>
              </w:rPr>
              <w:t>h</w:t>
            </w:r>
          </w:p>
        </w:tc>
      </w:tr>
      <w:tr w:rsidR="008451BD" w:rsidRPr="00D64B85" w14:paraId="1C2108BB" w14:textId="77777777" w:rsidTr="0061084F">
        <w:trPr>
          <w:trHeight w:val="6525"/>
        </w:trPr>
        <w:tc>
          <w:tcPr>
            <w:tcW w:w="2122" w:type="dxa"/>
          </w:tcPr>
          <w:p w14:paraId="626C42F7" w14:textId="77777777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32DFC398" w14:textId="390A57A9" w:rsidR="004F1B3F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Interagire correttamente con le istituzioni nella vita quotidiana, nella partecipazione e nell’esercizio della</w:t>
            </w:r>
          </w:p>
          <w:p w14:paraId="6E51E847" w14:textId="3F0B62F2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  <w:p w14:paraId="5748D0DF" w14:textId="77777777" w:rsidR="008451BD" w:rsidRPr="006A76CA" w:rsidRDefault="008451BD" w:rsidP="008451BD">
            <w:pPr>
              <w:jc w:val="both"/>
              <w:rPr>
                <w:rFonts w:cstheme="minorHAnsi"/>
              </w:rPr>
            </w:pPr>
          </w:p>
          <w:p w14:paraId="1F81D634" w14:textId="77777777" w:rsidR="008451BD" w:rsidRPr="006A76CA" w:rsidRDefault="008451BD" w:rsidP="008451BD">
            <w:pPr>
              <w:jc w:val="both"/>
              <w:rPr>
                <w:rFonts w:cstheme="minorHAnsi"/>
                <w:b/>
              </w:rPr>
            </w:pPr>
          </w:p>
          <w:p w14:paraId="53033E8A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3E831012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450C5782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0585EF52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7E3ACF23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31297451" w14:textId="77777777" w:rsidR="008451BD" w:rsidRPr="006A76CA" w:rsidRDefault="008451BD" w:rsidP="008451BD">
            <w:pPr>
              <w:jc w:val="center"/>
              <w:rPr>
                <w:rFonts w:cstheme="minorHAnsi"/>
              </w:rPr>
            </w:pPr>
          </w:p>
          <w:p w14:paraId="663EAF46" w14:textId="77777777" w:rsidR="00AD7FDA" w:rsidRPr="006A76CA" w:rsidRDefault="00AD7FDA" w:rsidP="008451BD">
            <w:pPr>
              <w:jc w:val="center"/>
              <w:rPr>
                <w:rFonts w:cstheme="minorHAnsi"/>
              </w:rPr>
            </w:pPr>
          </w:p>
          <w:p w14:paraId="2249C532" w14:textId="77777777" w:rsidR="008451BD" w:rsidRPr="006A76CA" w:rsidRDefault="008451BD" w:rsidP="008451B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  <w:vMerge/>
          </w:tcPr>
          <w:p w14:paraId="031EC5F1" w14:textId="77777777" w:rsidR="008451BD" w:rsidRPr="006A76CA" w:rsidRDefault="008451BD" w:rsidP="008451B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  <w:vMerge/>
          </w:tcPr>
          <w:p w14:paraId="4E9C598F" w14:textId="77777777" w:rsidR="008451BD" w:rsidRPr="006A76CA" w:rsidRDefault="008451BD" w:rsidP="008451BD">
            <w:pPr>
              <w:rPr>
                <w:rFonts w:cstheme="minorHAnsi"/>
              </w:rPr>
            </w:pPr>
          </w:p>
        </w:tc>
        <w:tc>
          <w:tcPr>
            <w:tcW w:w="1705" w:type="dxa"/>
            <w:vMerge/>
          </w:tcPr>
          <w:p w14:paraId="5F24A6D4" w14:textId="77777777" w:rsidR="008451BD" w:rsidRPr="006A76CA" w:rsidRDefault="008451BD" w:rsidP="008451BD">
            <w:pPr>
              <w:rPr>
                <w:rFonts w:cstheme="minorHAnsi"/>
              </w:rPr>
            </w:pPr>
          </w:p>
        </w:tc>
      </w:tr>
      <w:tr w:rsidR="008451BD" w:rsidRPr="00D64B85" w14:paraId="746927B3" w14:textId="77777777" w:rsidTr="0061084F">
        <w:trPr>
          <w:trHeight w:val="2160"/>
        </w:trPr>
        <w:tc>
          <w:tcPr>
            <w:tcW w:w="2122" w:type="dxa"/>
          </w:tcPr>
          <w:p w14:paraId="63B55B74" w14:textId="611D92FE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Competenza n. 3</w:t>
            </w:r>
          </w:p>
          <w:p w14:paraId="2D7F5A6D" w14:textId="77777777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Rispettare le regole e le norme che governano lo stato di diritto, la convivenza sociale e la vita quotidiana in famiglia, a scuola, nella comunità, nel mondo del lavoro al </w:t>
            </w:r>
            <w:r w:rsidRPr="006A76CA">
              <w:rPr>
                <w:rFonts w:cstheme="minorHAnsi"/>
                <w:b/>
                <w:bCs/>
              </w:rPr>
              <w:lastRenderedPageBreak/>
              <w:t>fine di comunicare e rapportarsi correttamente con gli altri, esercitare consapevolmente i propri diritti e doveri per contribuire al bene comune e al rispetto dei diritti delle persone.</w:t>
            </w:r>
          </w:p>
          <w:p w14:paraId="09BCE2CA" w14:textId="77777777" w:rsidR="008451BD" w:rsidRPr="006A76CA" w:rsidRDefault="008451BD" w:rsidP="008451BD">
            <w:pPr>
              <w:jc w:val="both"/>
              <w:rPr>
                <w:rFonts w:cstheme="minorHAnsi"/>
                <w:b/>
                <w:bCs/>
              </w:rPr>
            </w:pPr>
          </w:p>
          <w:p w14:paraId="780FC04A" w14:textId="77777777" w:rsidR="008451BD" w:rsidRPr="006A76CA" w:rsidRDefault="008451BD" w:rsidP="008451BD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58179E02" w14:textId="18C58D6E" w:rsidR="008451BD" w:rsidRPr="006A76CA" w:rsidRDefault="008451BD" w:rsidP="008451BD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lastRenderedPageBreak/>
              <w:t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Partecipare alla gestione della sicurezza in ambiente scolastico.</w:t>
            </w:r>
          </w:p>
          <w:p w14:paraId="1D158EF7" w14:textId="6A39750D" w:rsidR="008451BD" w:rsidRPr="006A76CA" w:rsidRDefault="008451BD" w:rsidP="008451BD">
            <w:pPr>
              <w:jc w:val="both"/>
              <w:rPr>
                <w:rFonts w:cstheme="minorHAnsi"/>
              </w:rPr>
            </w:pPr>
          </w:p>
          <w:p w14:paraId="0F50D6A4" w14:textId="57395277" w:rsidR="008451BD" w:rsidRPr="006A76CA" w:rsidRDefault="008451BD" w:rsidP="008451BD">
            <w:pPr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14:paraId="7ACD5001" w14:textId="3AB39E58" w:rsidR="008451BD" w:rsidRPr="006A76CA" w:rsidRDefault="008451BD" w:rsidP="008451BD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lastRenderedPageBreak/>
              <w:t>Attività laboratoriale di approfondimento</w:t>
            </w:r>
            <w:r w:rsidR="00F25DC7" w:rsidRPr="006A76CA">
              <w:rPr>
                <w:rFonts w:cstheme="minorHAnsi"/>
              </w:rPr>
              <w:t xml:space="preserve"> sulla </w:t>
            </w:r>
            <w:r w:rsidR="00923227" w:rsidRPr="006A76CA">
              <w:rPr>
                <w:rFonts w:cstheme="minorHAnsi"/>
              </w:rPr>
              <w:t>sicurezza in ambiente lavorativo</w:t>
            </w:r>
            <w:r w:rsidR="00537947" w:rsidRPr="006A76CA">
              <w:rPr>
                <w:rFonts w:cstheme="minorHAnsi"/>
              </w:rPr>
              <w:t xml:space="preserve"> o visita aziendale</w:t>
            </w:r>
            <w:r w:rsidR="00650E3C" w:rsidRPr="006A76CA">
              <w:rPr>
                <w:rFonts w:cstheme="minorHAnsi"/>
              </w:rPr>
              <w:t>.</w:t>
            </w:r>
          </w:p>
        </w:tc>
        <w:tc>
          <w:tcPr>
            <w:tcW w:w="1705" w:type="dxa"/>
          </w:tcPr>
          <w:p w14:paraId="7A40D721" w14:textId="5521B4E0" w:rsidR="00F41B40" w:rsidRPr="006A76CA" w:rsidRDefault="002B7D72" w:rsidP="007659E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</w:t>
            </w:r>
            <w:r w:rsidR="007659EC" w:rsidRPr="006A76CA">
              <w:rPr>
                <w:rFonts w:cstheme="minorHAnsi"/>
                <w:b/>
                <w:bCs/>
              </w:rPr>
              <w:t>Chimico e Moda</w:t>
            </w:r>
          </w:p>
          <w:p w14:paraId="549F497B" w14:textId="77777777" w:rsidR="002B7D72" w:rsidRDefault="007659EC" w:rsidP="007659EC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  <w:r w:rsidR="00F41B40" w:rsidRPr="006A76CA">
              <w:rPr>
                <w:rFonts w:cstheme="minorHAnsi"/>
              </w:rPr>
              <w:t>Tutor di</w:t>
            </w:r>
            <w:r w:rsidRPr="006A76CA">
              <w:rPr>
                <w:rFonts w:cstheme="minorHAnsi"/>
              </w:rPr>
              <w:t xml:space="preserve"> </w:t>
            </w:r>
            <w:proofErr w:type="gramStart"/>
            <w:r w:rsidRPr="006A76CA">
              <w:rPr>
                <w:rFonts w:cstheme="minorHAnsi"/>
              </w:rPr>
              <w:t xml:space="preserve">PCTO; </w:t>
            </w: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2B7D72">
              <w:rPr>
                <w:rFonts w:cstheme="minorHAnsi"/>
                <w:b/>
                <w:bCs/>
              </w:rPr>
              <w:t>-</w:t>
            </w:r>
            <w:proofErr w:type="gramEnd"/>
            <w:r w:rsidRPr="006A76CA">
              <w:rPr>
                <w:rFonts w:cstheme="minorHAnsi"/>
                <w:b/>
                <w:bCs/>
              </w:rPr>
              <w:t>Servizi per la Sanità e l’Assistenza Sociale,</w:t>
            </w:r>
          </w:p>
          <w:p w14:paraId="6292AE87" w14:textId="29DE6A43" w:rsidR="00F41B40" w:rsidRPr="006A76CA" w:rsidRDefault="007659EC" w:rsidP="007659EC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2B7D72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Benessere:</w:t>
            </w:r>
            <w:r w:rsidRPr="006A76CA">
              <w:rPr>
                <w:rFonts w:cstheme="minorHAnsi"/>
              </w:rPr>
              <w:t xml:space="preserve"> </w:t>
            </w:r>
          </w:p>
          <w:p w14:paraId="194D8704" w14:textId="3912CD68" w:rsidR="00537947" w:rsidRPr="006A76CA" w:rsidRDefault="00F41B40" w:rsidP="007659EC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Tutor di </w:t>
            </w:r>
            <w:r w:rsidR="007659EC" w:rsidRPr="006A76CA">
              <w:rPr>
                <w:rFonts w:cstheme="minorHAnsi"/>
              </w:rPr>
              <w:t>PCTO</w:t>
            </w:r>
          </w:p>
          <w:p w14:paraId="5CDF0FAC" w14:textId="036A1FAB" w:rsidR="008451BD" w:rsidRPr="006A76CA" w:rsidRDefault="00A351EC" w:rsidP="008451BD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2</w:t>
            </w:r>
            <w:r w:rsidR="008451BD" w:rsidRPr="006A76CA">
              <w:rPr>
                <w:rFonts w:cstheme="minorHAnsi"/>
                <w:b/>
                <w:bCs/>
              </w:rPr>
              <w:t>h</w:t>
            </w:r>
          </w:p>
        </w:tc>
      </w:tr>
      <w:tr w:rsidR="002C4FFF" w:rsidRPr="00D64B85" w14:paraId="1A36B410" w14:textId="77777777" w:rsidTr="0061084F">
        <w:trPr>
          <w:trHeight w:val="2160"/>
        </w:trPr>
        <w:tc>
          <w:tcPr>
            <w:tcW w:w="2122" w:type="dxa"/>
          </w:tcPr>
          <w:p w14:paraId="488D50E9" w14:textId="77777777" w:rsidR="002C4FFF" w:rsidRPr="006A76CA" w:rsidRDefault="002C4FFF" w:rsidP="002C4FFF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7065DEAC" w14:textId="77777777" w:rsidR="002C4FFF" w:rsidRPr="006A76CA" w:rsidRDefault="002C4FFF" w:rsidP="002C4FFF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  <w:p w14:paraId="0F1C5922" w14:textId="77777777" w:rsidR="002C4FFF" w:rsidRPr="006A76CA" w:rsidRDefault="002C4FFF" w:rsidP="002C4FFF">
            <w:pPr>
              <w:rPr>
                <w:rFonts w:cstheme="minorHAnsi"/>
              </w:rPr>
            </w:pPr>
          </w:p>
          <w:p w14:paraId="4D942F83" w14:textId="77777777" w:rsidR="002C4FFF" w:rsidRPr="006A76CA" w:rsidRDefault="002C4FFF" w:rsidP="002C4FFF">
            <w:pPr>
              <w:rPr>
                <w:rFonts w:cstheme="minorHAnsi"/>
              </w:rPr>
            </w:pPr>
          </w:p>
          <w:p w14:paraId="2625D383" w14:textId="77777777" w:rsidR="002C4FFF" w:rsidRPr="006A76CA" w:rsidRDefault="002C4FFF" w:rsidP="002C4F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</w:tcPr>
          <w:p w14:paraId="48EF9D57" w14:textId="77777777" w:rsidR="002C4FFF" w:rsidRPr="006A76CA" w:rsidRDefault="002C4FFF" w:rsidP="002C4FFF">
            <w:pPr>
              <w:rPr>
                <w:rFonts w:cstheme="minorHAnsi"/>
              </w:rPr>
            </w:pPr>
          </w:p>
          <w:p w14:paraId="3CF24097" w14:textId="2D33C081" w:rsidR="00A97863" w:rsidRPr="006A76CA" w:rsidRDefault="002C4FFF" w:rsidP="00A97863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6A76CA">
              <w:rPr>
                <w:rFonts w:cstheme="minorHAnsi"/>
                <w:b/>
                <w:bCs/>
              </w:rPr>
              <w:t>.</w:t>
            </w:r>
            <w:r w:rsidR="00A97863" w:rsidRPr="006A76CA">
              <w:rPr>
                <w:rFonts w:cstheme="minorHAnsi"/>
                <w:b/>
                <w:bCs/>
              </w:rPr>
              <w:t xml:space="preserve"> </w:t>
            </w:r>
            <w:r w:rsidR="00A97863" w:rsidRPr="006A76CA">
              <w:rPr>
                <w:rFonts w:cstheme="minorHAnsi"/>
              </w:rPr>
              <w:t>La salute come diritto costituzionale.</w:t>
            </w:r>
          </w:p>
          <w:p w14:paraId="1430153F" w14:textId="34A4B154" w:rsidR="002C4FFF" w:rsidRPr="006A76CA" w:rsidRDefault="002C4FFF" w:rsidP="002C4FFF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3ABBE66" w14:textId="636FA8F7" w:rsidR="002C4FFF" w:rsidRPr="006A76CA" w:rsidRDefault="00061A9F" w:rsidP="00061A9F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 </w:t>
            </w:r>
            <w:r w:rsidR="00214450" w:rsidRPr="006A76CA">
              <w:rPr>
                <w:rFonts w:cstheme="minorHAnsi"/>
              </w:rPr>
              <w:t xml:space="preserve"> Partecipare a esperienze di volontariato nella assistenza sanitaria e sociale</w:t>
            </w:r>
          </w:p>
        </w:tc>
        <w:tc>
          <w:tcPr>
            <w:tcW w:w="1705" w:type="dxa"/>
          </w:tcPr>
          <w:p w14:paraId="766CEE16" w14:textId="77777777" w:rsidR="00E8378B" w:rsidRPr="006A76CA" w:rsidRDefault="00E8378B" w:rsidP="002C4FFF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Per tutti gli indirizzi INCONTRI CON ESPERTI </w:t>
            </w:r>
            <w:proofErr w:type="gramStart"/>
            <w:r w:rsidRPr="006A76CA">
              <w:rPr>
                <w:rFonts w:cstheme="minorHAnsi"/>
                <w:b/>
                <w:bCs/>
              </w:rPr>
              <w:t>( per</w:t>
            </w:r>
            <w:proofErr w:type="gramEnd"/>
            <w:r w:rsidRPr="006A76CA">
              <w:rPr>
                <w:rFonts w:cstheme="minorHAnsi"/>
                <w:b/>
                <w:bCs/>
              </w:rPr>
              <w:t xml:space="preserve"> classi singole o parallele)</w:t>
            </w:r>
          </w:p>
          <w:p w14:paraId="31AA5C74" w14:textId="77777777" w:rsidR="00E8378B" w:rsidRPr="006A76CA" w:rsidRDefault="00E8378B" w:rsidP="002C4FFF">
            <w:pPr>
              <w:rPr>
                <w:rFonts w:cstheme="minorHAnsi"/>
              </w:rPr>
            </w:pPr>
            <w:r w:rsidRPr="006A76CA">
              <w:rPr>
                <w:rFonts w:cstheme="minorHAnsi"/>
              </w:rPr>
              <w:t>Incontri di prevenzione sanitaria</w:t>
            </w:r>
          </w:p>
          <w:p w14:paraId="3EB3FE7C" w14:textId="39CE128C" w:rsidR="002C4FFF" w:rsidRPr="006A76CA" w:rsidRDefault="007C4FC9" w:rsidP="002C4FFF">
            <w:pPr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2</w:t>
            </w:r>
            <w:r w:rsidR="00182C89" w:rsidRPr="006A76CA">
              <w:rPr>
                <w:rFonts w:cstheme="minorHAnsi"/>
                <w:b/>
                <w:bCs/>
              </w:rPr>
              <w:t>h</w:t>
            </w:r>
          </w:p>
        </w:tc>
      </w:tr>
      <w:tr w:rsidR="002C4FFF" w:rsidRPr="00D64B85" w14:paraId="5454170C" w14:textId="77777777" w:rsidTr="00714E78">
        <w:tc>
          <w:tcPr>
            <w:tcW w:w="10631" w:type="dxa"/>
            <w:gridSpan w:val="4"/>
            <w:shd w:val="clear" w:color="auto" w:fill="D9D9D9" w:themeFill="background1" w:themeFillShade="D9"/>
          </w:tcPr>
          <w:p w14:paraId="00AE4E27" w14:textId="77777777" w:rsidR="002C4FFF" w:rsidRPr="006A76CA" w:rsidRDefault="002C4FFF" w:rsidP="002C4FFF">
            <w:pPr>
              <w:spacing w:before="1"/>
              <w:ind w:left="329"/>
              <w:rPr>
                <w:rFonts w:cstheme="minorHAnsi"/>
                <w:b/>
              </w:rPr>
            </w:pPr>
            <w:r w:rsidRPr="006A76CA">
              <w:rPr>
                <w:rFonts w:cstheme="minorHAnsi"/>
                <w:b/>
                <w:u w:val="thick"/>
              </w:rPr>
              <w:t>Nucleo</w:t>
            </w:r>
            <w:r w:rsidRPr="006A76CA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6A76CA">
              <w:rPr>
                <w:rFonts w:cstheme="minorHAnsi"/>
                <w:b/>
                <w:u w:val="thick"/>
              </w:rPr>
              <w:t>concettuale:</w:t>
            </w:r>
            <w:r w:rsidRPr="006A76CA">
              <w:rPr>
                <w:rFonts w:cstheme="minorHAnsi"/>
                <w:b/>
                <w:spacing w:val="1"/>
              </w:rPr>
              <w:t xml:space="preserve"> </w:t>
            </w:r>
            <w:r w:rsidRPr="006A76CA">
              <w:rPr>
                <w:rFonts w:cstheme="minorHAnsi"/>
                <w:b/>
              </w:rPr>
              <w:t>SVILUPPO</w:t>
            </w:r>
            <w:r w:rsidRPr="006A76CA">
              <w:rPr>
                <w:rFonts w:cstheme="minorHAnsi"/>
                <w:b/>
                <w:spacing w:val="-1"/>
              </w:rPr>
              <w:t xml:space="preserve"> </w:t>
            </w:r>
            <w:r w:rsidRPr="006A76CA">
              <w:rPr>
                <w:rFonts w:cstheme="minorHAnsi"/>
                <w:b/>
              </w:rPr>
              <w:t>ECONOMICO</w:t>
            </w:r>
            <w:r w:rsidRPr="006A76CA">
              <w:rPr>
                <w:rFonts w:cstheme="minorHAnsi"/>
                <w:b/>
                <w:spacing w:val="-2"/>
              </w:rPr>
              <w:t xml:space="preserve"> </w:t>
            </w:r>
            <w:r w:rsidRPr="006A76CA">
              <w:rPr>
                <w:rFonts w:cstheme="minorHAnsi"/>
                <w:b/>
              </w:rPr>
              <w:t>E</w:t>
            </w:r>
            <w:r w:rsidRPr="006A76CA">
              <w:rPr>
                <w:rFonts w:cstheme="minorHAnsi"/>
                <w:b/>
                <w:spacing w:val="-1"/>
              </w:rPr>
              <w:t xml:space="preserve"> </w:t>
            </w:r>
            <w:r w:rsidRPr="006A76CA">
              <w:rPr>
                <w:rFonts w:cstheme="minorHAnsi"/>
                <w:b/>
              </w:rPr>
              <w:t>SOSTENIBILITÀ</w:t>
            </w:r>
          </w:p>
          <w:p w14:paraId="39F8D3C8" w14:textId="77777777" w:rsidR="002C4FFF" w:rsidRPr="006A76CA" w:rsidRDefault="002C4FFF" w:rsidP="002C4FFF">
            <w:pPr>
              <w:pStyle w:val="Corpotesto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635F267B" w14:textId="438EEA8A" w:rsidR="002C4FFF" w:rsidRPr="006A76CA" w:rsidRDefault="002C4FFF" w:rsidP="002C4FFF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h 1</w:t>
            </w:r>
            <w:r w:rsidR="002B00BA" w:rsidRPr="006A76CA">
              <w:rPr>
                <w:rFonts w:cstheme="minorHAnsi"/>
                <w:b/>
                <w:bCs/>
              </w:rPr>
              <w:t>5</w:t>
            </w:r>
          </w:p>
        </w:tc>
      </w:tr>
      <w:tr w:rsidR="00714E78" w:rsidRPr="00D64B85" w14:paraId="47314DE2" w14:textId="77777777" w:rsidTr="0061084F">
        <w:tc>
          <w:tcPr>
            <w:tcW w:w="2122" w:type="dxa"/>
          </w:tcPr>
          <w:p w14:paraId="2E91C6B7" w14:textId="2AA21493" w:rsidR="00714E78" w:rsidRPr="006A76CA" w:rsidRDefault="00714E78" w:rsidP="00714E78">
            <w:pPr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</w:tcPr>
          <w:p w14:paraId="29811B72" w14:textId="26FC2132" w:rsidR="00714E78" w:rsidRPr="006A76CA" w:rsidRDefault="00714E78" w:rsidP="00714E78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5906AA65" w14:textId="5DDE9A73" w:rsidR="00714E78" w:rsidRPr="006A76CA" w:rsidRDefault="00714E78" w:rsidP="00714E78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Attività</w:t>
            </w:r>
            <w:r>
              <w:rPr>
                <w:rFonts w:cstheme="minorHAnsi"/>
              </w:rPr>
              <w:t xml:space="preserve"> e contenuti</w:t>
            </w:r>
          </w:p>
        </w:tc>
        <w:tc>
          <w:tcPr>
            <w:tcW w:w="1705" w:type="dxa"/>
          </w:tcPr>
          <w:p w14:paraId="6FC3D78E" w14:textId="55B43A75" w:rsidR="00714E78" w:rsidRPr="006A76CA" w:rsidRDefault="00714E78" w:rsidP="00714E78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</w:t>
            </w:r>
          </w:p>
        </w:tc>
      </w:tr>
      <w:tr w:rsidR="00714E78" w:rsidRPr="00D64B85" w14:paraId="7F9F0B67" w14:textId="77777777" w:rsidTr="0061084F">
        <w:trPr>
          <w:trHeight w:val="1440"/>
        </w:trPr>
        <w:tc>
          <w:tcPr>
            <w:tcW w:w="2122" w:type="dxa"/>
          </w:tcPr>
          <w:p w14:paraId="4395AC3A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Competenza n. 5</w:t>
            </w:r>
          </w:p>
          <w:p w14:paraId="39050372" w14:textId="5FFD0F86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Comprendere l’importanza della crescita economica. Sviluppare atteggiamenti e comportamenti responsabili volti alla tutela dell’ambiente, degli ecosistemi e delle </w:t>
            </w:r>
            <w:r w:rsidRPr="006A76CA">
              <w:rPr>
                <w:rFonts w:cstheme="minorHAnsi"/>
                <w:b/>
                <w:bCs/>
              </w:rPr>
              <w:lastRenderedPageBreak/>
              <w:t>risorse naturali per uno sviluppo economico rispettoso dell’ambiente</w:t>
            </w:r>
          </w:p>
        </w:tc>
        <w:tc>
          <w:tcPr>
            <w:tcW w:w="4394" w:type="dxa"/>
          </w:tcPr>
          <w:p w14:paraId="142D7F9C" w14:textId="77777777" w:rsidR="00714E78" w:rsidRPr="006A76CA" w:rsidRDefault="00714E78" w:rsidP="00D119A0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</w:rPr>
              <w:lastRenderedPageBreak/>
              <w:t>Conoscere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le</w:t>
            </w:r>
            <w:r w:rsidRPr="006A76CA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condizioni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che</w:t>
            </w:r>
            <w:r w:rsidRPr="006A76CA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favoriscono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la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crescita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economica.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Comprenderne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gli</w:t>
            </w:r>
            <w:r w:rsidRPr="006A76CA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effetti</w:t>
            </w:r>
            <w:r w:rsidRPr="006A76CA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anche</w:t>
            </w:r>
            <w:r w:rsidRPr="006A76C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ai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fini</w:t>
            </w:r>
            <w:r w:rsidRPr="006A76C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miglioramento della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qualità della vita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 della</w:t>
            </w:r>
            <w:r w:rsidRPr="006A76C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lotta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alla povertà</w:t>
            </w:r>
            <w:r w:rsidRPr="006A76CA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714E78" w:rsidRPr="006A76CA" w:rsidRDefault="00714E78" w:rsidP="00D119A0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  <w:spacing w:val="-1"/>
              </w:rPr>
              <w:t>Comprendere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  <w:spacing w:val="-1"/>
              </w:rPr>
              <w:t>l’impatto</w:t>
            </w:r>
            <w:r w:rsidRPr="006A76CA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positivo</w:t>
            </w:r>
            <w:r w:rsidRPr="006A76CA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che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la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cultura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</w:t>
            </w:r>
            <w:r w:rsidRPr="006A76CA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lavoro,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della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responsabilità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individuale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dell’impegno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 xml:space="preserve">hanno  </w:t>
            </w:r>
            <w:r w:rsidRPr="006A76CA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sullo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sviluppo economico.</w:t>
            </w:r>
          </w:p>
          <w:p w14:paraId="04BDBAA8" w14:textId="77777777" w:rsidR="00714E78" w:rsidRPr="006A76CA" w:rsidRDefault="00714E78" w:rsidP="00D119A0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</w:rPr>
              <w:t>Individuare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vari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contributi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che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le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peculiarità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dei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territori</w:t>
            </w:r>
            <w:r w:rsidRPr="006A76CA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possono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dare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allo</w:t>
            </w:r>
            <w:r w:rsidRPr="006A76C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sviluppo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lastRenderedPageBreak/>
              <w:t>economico</w:t>
            </w:r>
            <w:r w:rsidRPr="006A76CA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delle</w:t>
            </w:r>
            <w:r w:rsidRPr="006A76CA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rispettive</w:t>
            </w:r>
            <w:r w:rsidRPr="006A76CA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comunità. Identificare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misure</w:t>
            </w:r>
            <w:r w:rsidRPr="006A76C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 strategie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per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modificare</w:t>
            </w:r>
            <w:r w:rsidRPr="006A76C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il</w:t>
            </w:r>
            <w:r w:rsidRPr="006A76C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proprio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stile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di vita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per un</w:t>
            </w:r>
            <w:r w:rsidRPr="006A76C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minor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impatto</w:t>
            </w:r>
            <w:r w:rsidRPr="006A76C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ambientale.</w:t>
            </w:r>
          </w:p>
          <w:p w14:paraId="7DAE7B6C" w14:textId="5707C4B6" w:rsidR="00714E78" w:rsidRPr="006A76CA" w:rsidRDefault="00714E78" w:rsidP="00D119A0">
            <w:pPr>
              <w:pStyle w:val="TableParagraph"/>
              <w:spacing w:before="1"/>
              <w:ind w:right="160"/>
              <w:rPr>
                <w:rFonts w:asciiTheme="minorHAnsi" w:hAnsiTheme="minorHAnsi" w:cstheme="minorHAnsi"/>
              </w:rPr>
            </w:pPr>
          </w:p>
          <w:p w14:paraId="10620F53" w14:textId="5DDA20E9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BD56555" w14:textId="7C7511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lastRenderedPageBreak/>
              <w:t>Libertà e responsabilità ecologica. Dibattito e attività di approfondimento. Visita guidata.</w:t>
            </w:r>
          </w:p>
          <w:p w14:paraId="6DFB105D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1437CEC5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490455AF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5EE13DC8" w14:textId="0590CD4B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1F206813" w14:textId="17F5F156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513827EA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808CEA3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6CC32A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FEEF593" w14:textId="1CED730D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1705" w:type="dxa"/>
          </w:tcPr>
          <w:p w14:paraId="6C68BB60" w14:textId="7DD2D5E9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lastRenderedPageBreak/>
              <w:t xml:space="preserve"> </w:t>
            </w:r>
            <w:r w:rsidR="002B7D72">
              <w:rPr>
                <w:rFonts w:cstheme="minorHAnsi"/>
              </w:rPr>
              <w:t>-</w:t>
            </w:r>
            <w:r w:rsidRPr="006A76CA">
              <w:rPr>
                <w:rFonts w:cstheme="minorHAnsi"/>
                <w:b/>
                <w:bCs/>
              </w:rPr>
              <w:t>Chimico</w:t>
            </w:r>
            <w:r w:rsidRPr="006A76CA">
              <w:rPr>
                <w:rFonts w:cstheme="minorHAnsi"/>
              </w:rPr>
              <w:t xml:space="preserve"> </w:t>
            </w:r>
          </w:p>
          <w:p w14:paraId="08E93FCC" w14:textId="13BDF40D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Docente di potenziamento di Diritto con docente di Chimica </w:t>
            </w:r>
          </w:p>
          <w:p w14:paraId="7948537D" w14:textId="3386C083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3h</w:t>
            </w:r>
          </w:p>
          <w:p w14:paraId="77413A91" w14:textId="1C6550DF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 w:rsidR="002B7D72"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Moda</w:t>
            </w:r>
          </w:p>
          <w:p w14:paraId="3D3CAB55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Docente di potenziamento di diritto con il </w:t>
            </w:r>
            <w:r w:rsidRPr="006A76CA">
              <w:rPr>
                <w:rFonts w:cstheme="minorHAnsi"/>
              </w:rPr>
              <w:lastRenderedPageBreak/>
              <w:t xml:space="preserve">docente di Tecnologia progettazione e produzione </w:t>
            </w:r>
          </w:p>
          <w:p w14:paraId="1580C63A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3h</w:t>
            </w:r>
          </w:p>
          <w:p w14:paraId="4CBDD9E5" w14:textId="75DC2CFC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="002B7D72">
              <w:rPr>
                <w:rFonts w:cstheme="minorHAnsi"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7FE653E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1h</w:t>
            </w:r>
            <w:r w:rsidRPr="006A76CA">
              <w:rPr>
                <w:rFonts w:cstheme="minorHAnsi"/>
              </w:rPr>
              <w:t xml:space="preserve"> diritto </w:t>
            </w:r>
          </w:p>
          <w:p w14:paraId="1C70B521" w14:textId="275D840A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2h</w:t>
            </w:r>
            <w:r w:rsidRPr="006A76CA">
              <w:rPr>
                <w:rFonts w:cstheme="minorHAnsi"/>
              </w:rPr>
              <w:t xml:space="preserve"> TIC </w:t>
            </w:r>
          </w:p>
          <w:p w14:paraId="5D85D6CE" w14:textId="1AB6C5AC" w:rsidR="00714E78" w:rsidRPr="006A76CA" w:rsidRDefault="002B7D72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714E78" w:rsidRPr="006A76CA">
              <w:rPr>
                <w:rFonts w:cstheme="minorHAnsi"/>
              </w:rPr>
              <w:t xml:space="preserve"> </w:t>
            </w:r>
            <w:r w:rsidR="00714E78" w:rsidRPr="006A76CA">
              <w:rPr>
                <w:rFonts w:cstheme="minorHAnsi"/>
                <w:b/>
                <w:bCs/>
              </w:rPr>
              <w:t>Servizi per la Sanità e l’Assistenza Sociale</w:t>
            </w:r>
            <w:r w:rsidR="00714E78" w:rsidRPr="006A76CA">
              <w:rPr>
                <w:rFonts w:cstheme="minorHAnsi"/>
              </w:rPr>
              <w:t xml:space="preserve">  </w:t>
            </w:r>
          </w:p>
          <w:p w14:paraId="531DC403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>1h</w:t>
            </w:r>
            <w:r w:rsidRPr="006A76CA">
              <w:rPr>
                <w:rFonts w:cstheme="minorHAnsi"/>
              </w:rPr>
              <w:t xml:space="preserve"> Diritto</w:t>
            </w:r>
          </w:p>
          <w:p w14:paraId="411D842E" w14:textId="550D0A84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2h</w:t>
            </w:r>
            <w:r w:rsidRPr="006A76CA">
              <w:rPr>
                <w:rFonts w:cstheme="minorHAnsi"/>
              </w:rPr>
              <w:t xml:space="preserve">Scienze </w:t>
            </w:r>
            <w:r w:rsidR="009041C1">
              <w:rPr>
                <w:rFonts w:cstheme="minorHAnsi"/>
              </w:rPr>
              <w:t>m</w:t>
            </w:r>
            <w:r w:rsidRPr="006A76CA">
              <w:rPr>
                <w:rFonts w:cstheme="minorHAnsi"/>
              </w:rPr>
              <w:t>otorie</w:t>
            </w:r>
          </w:p>
          <w:p w14:paraId="7E4D6F11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F8DBC18" w14:textId="74888CDE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D7EF102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70D7E20" w14:textId="79F0B429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0307FAE" w14:textId="209E7C13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</w:tr>
      <w:tr w:rsidR="00714E78" w:rsidRPr="00D64B85" w14:paraId="007EE896" w14:textId="77777777" w:rsidTr="0061084F">
        <w:trPr>
          <w:trHeight w:val="3750"/>
        </w:trPr>
        <w:tc>
          <w:tcPr>
            <w:tcW w:w="2122" w:type="dxa"/>
          </w:tcPr>
          <w:p w14:paraId="0718883E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6</w:t>
            </w:r>
          </w:p>
          <w:p w14:paraId="24FB717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752A1C13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4043AB52" w14:textId="2572A56B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A40CDB7" w14:textId="6320C922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7BD10D84" w14:textId="1E007DF0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3EC12C4" w14:textId="0047C8E8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5CF32620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73D88AA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5D3C9735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Competenza n. 7</w:t>
            </w:r>
          </w:p>
          <w:p w14:paraId="7881A6D7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0EA7719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Maturare scelte e condotte di tutela dei beni materiali e immateriali.</w:t>
            </w:r>
          </w:p>
          <w:p w14:paraId="5DE7D09F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13855C6A" w14:textId="532F6E05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766387FC" w14:textId="77777777" w:rsidR="00714E78" w:rsidRPr="006A76CA" w:rsidRDefault="00714E78" w:rsidP="00D119A0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76CA">
              <w:rPr>
                <w:rFonts w:eastAsia="Times New Roman" w:cstheme="minorHAnsi"/>
                <w:kern w:val="0"/>
                <w14:ligatures w14:val="none"/>
              </w:rPr>
              <w:lastRenderedPageBreak/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DFEA8AD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DEEE664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DC534C8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5175A3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0DC3B9A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636125A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1DF5CC7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8A7CEE2" w14:textId="02800224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03DEBEDA" w14:textId="134C654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4D6021D" w14:textId="511BFF5E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A209FE0" w14:textId="10A22F5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8FEE3B7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47808A31" w14:textId="67BF5D9C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3770E3A" w14:textId="796997C4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62F02C18" w14:textId="770A7C2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6849ED49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4A02F6A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2CCBD77C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Mettere in atto comportamenti a livello diretto o indiretto a tutela dei beni pubblici</w:t>
            </w:r>
          </w:p>
          <w:p w14:paraId="22F9E375" w14:textId="749CA75E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Visita guidata o conferenza</w:t>
            </w:r>
          </w:p>
          <w:p w14:paraId="23168E29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FC45430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7E371ADB" w14:textId="79B17A25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B6A701A" w14:textId="3C3266C0" w:rsidR="00DD42EE" w:rsidRDefault="009041C1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Approfondimento sul tema del territor</w:t>
            </w:r>
            <w:r w:rsidR="00C4209D">
              <w:rPr>
                <w:rFonts w:cstheme="minorHAnsi"/>
              </w:rPr>
              <w:t>io e dei suoi rischi. Incontri con es</w:t>
            </w:r>
            <w:r w:rsidR="00012093">
              <w:rPr>
                <w:rFonts w:cstheme="minorHAnsi"/>
              </w:rPr>
              <w:t>perti</w:t>
            </w:r>
            <w:r w:rsidR="00DD42EE">
              <w:rPr>
                <w:rFonts w:cstheme="minorHAnsi"/>
              </w:rPr>
              <w:t xml:space="preserve"> o visita guidata</w:t>
            </w:r>
            <w:r w:rsidR="00D119A0">
              <w:rPr>
                <w:rFonts w:cstheme="minorHAnsi"/>
              </w:rPr>
              <w:t>.</w:t>
            </w:r>
          </w:p>
          <w:p w14:paraId="051CF3FA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1C1FDFC5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3E4763DB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36B511B2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2761EA2D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20C4AA65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594F6ABD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6D97E664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6618DCE9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3E0EADDA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5ED38E18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7A8FFE3C" w14:textId="77777777" w:rsidR="00DD42EE" w:rsidRDefault="00DD42EE" w:rsidP="00D119A0">
            <w:pPr>
              <w:jc w:val="both"/>
              <w:rPr>
                <w:rFonts w:cstheme="minorHAnsi"/>
              </w:rPr>
            </w:pPr>
          </w:p>
          <w:p w14:paraId="12346AB9" w14:textId="574FB8ED" w:rsidR="00714E78" w:rsidRPr="006A76CA" w:rsidRDefault="00012093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Approfondimento sulla tutela dei beni pubblici</w:t>
            </w:r>
            <w:r w:rsidR="00C4209D">
              <w:rPr>
                <w:rFonts w:cstheme="minorHAnsi"/>
              </w:rPr>
              <w:t xml:space="preserve"> o visita guidata</w:t>
            </w:r>
          </w:p>
        </w:tc>
        <w:tc>
          <w:tcPr>
            <w:tcW w:w="1705" w:type="dxa"/>
          </w:tcPr>
          <w:p w14:paraId="54A97477" w14:textId="705955EC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lastRenderedPageBreak/>
              <w:t xml:space="preserve"> </w:t>
            </w:r>
            <w:r w:rsidR="009041C1">
              <w:rPr>
                <w:rFonts w:cstheme="minorHAnsi"/>
              </w:rPr>
              <w:t>-</w:t>
            </w:r>
            <w:proofErr w:type="gramStart"/>
            <w:r w:rsidRPr="006A76CA">
              <w:rPr>
                <w:rFonts w:cstheme="minorHAnsi"/>
                <w:b/>
                <w:bCs/>
              </w:rPr>
              <w:t>Chimico  Moda</w:t>
            </w:r>
            <w:proofErr w:type="gramEnd"/>
            <w:r w:rsidRPr="006A76CA">
              <w:rPr>
                <w:rFonts w:cstheme="minorHAnsi"/>
              </w:rPr>
              <w:t xml:space="preserve">  Docente di Potenziamento di diritto in compresenza con i </w:t>
            </w:r>
            <w:proofErr w:type="gramStart"/>
            <w:r w:rsidRPr="006A76CA">
              <w:rPr>
                <w:rFonts w:cstheme="minorHAnsi"/>
              </w:rPr>
              <w:t>docenti  delle</w:t>
            </w:r>
            <w:proofErr w:type="gramEnd"/>
            <w:r w:rsidRPr="006A76CA">
              <w:rPr>
                <w:rFonts w:cstheme="minorHAnsi"/>
              </w:rPr>
              <w:t xml:space="preserve"> discipline di indirizzo </w:t>
            </w:r>
          </w:p>
          <w:p w14:paraId="03E5DA57" w14:textId="61101EE5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Servizi per la Sanità e l’Assistenza Sociale e Operatore del benessere</w:t>
            </w:r>
            <w:r w:rsidRPr="006A76CA">
              <w:rPr>
                <w:rFonts w:cstheme="minorHAnsi"/>
              </w:rPr>
              <w:t xml:space="preserve"> </w:t>
            </w:r>
            <w:proofErr w:type="gramStart"/>
            <w:r w:rsidRPr="006A76CA">
              <w:rPr>
                <w:rFonts w:cstheme="minorHAnsi"/>
              </w:rPr>
              <w:t>Docente  di</w:t>
            </w:r>
            <w:proofErr w:type="gramEnd"/>
            <w:r w:rsidRPr="006A76CA">
              <w:rPr>
                <w:rFonts w:cstheme="minorHAnsi"/>
              </w:rPr>
              <w:t xml:space="preserve"> Diritto  </w:t>
            </w:r>
          </w:p>
          <w:p w14:paraId="060E753F" w14:textId="7720F2F1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>2h</w:t>
            </w:r>
          </w:p>
          <w:p w14:paraId="4614F732" w14:textId="2D5C0584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E4C7650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031794BE" w14:textId="51E0FC51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>Chimico Moda</w:t>
            </w:r>
            <w:r w:rsidRPr="006A76CA">
              <w:rPr>
                <w:rFonts w:cstheme="minorHAnsi"/>
              </w:rPr>
              <w:t xml:space="preserve"> docente di potenziamento di diritto in </w:t>
            </w:r>
            <w:proofErr w:type="gramStart"/>
            <w:r w:rsidRPr="006A76CA">
              <w:rPr>
                <w:rFonts w:cstheme="minorHAnsi"/>
              </w:rPr>
              <w:t>compresenza  con</w:t>
            </w:r>
            <w:proofErr w:type="gramEnd"/>
            <w:r w:rsidRPr="006A76CA">
              <w:rPr>
                <w:rFonts w:cstheme="minorHAnsi"/>
              </w:rPr>
              <w:t xml:space="preserve"> i docenti delle discipline di indirizzo </w:t>
            </w:r>
          </w:p>
          <w:p w14:paraId="3AB1FE10" w14:textId="5EA34DA2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>Servizi per la Sanità e l’Assistenza Sociale e Operatori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39E61845" w14:textId="507E59B9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Diritto</w:t>
            </w:r>
          </w:p>
          <w:p w14:paraId="4904905E" w14:textId="4BD52B2C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</w:p>
          <w:p w14:paraId="4FE3B671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2h</w:t>
            </w:r>
          </w:p>
          <w:p w14:paraId="6DDADAE6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ABEB62F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08D5CFE2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04303AE" w14:textId="0D94D3A4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75D17B95" w14:textId="16B7B9A3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714E78" w:rsidRPr="00D64B85" w14:paraId="69AE2A22" w14:textId="77777777" w:rsidTr="0061084F">
        <w:tc>
          <w:tcPr>
            <w:tcW w:w="2122" w:type="dxa"/>
          </w:tcPr>
          <w:p w14:paraId="5D1508D8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8</w:t>
            </w:r>
          </w:p>
          <w:p w14:paraId="673E6C8A" w14:textId="32E513F9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Maturare scelte e condotte di tutela del risparmio e assicurativa nonché di pianificazione di percorsi previdenziali e di utilizzo responsabile delle risorse finanziarie. Riconoscere il valore dell’impresa e </w:t>
            </w:r>
            <w:r w:rsidRPr="006A76CA">
              <w:rPr>
                <w:rFonts w:cstheme="minorHAnsi"/>
                <w:b/>
                <w:bCs/>
              </w:rPr>
              <w:lastRenderedPageBreak/>
              <w:t>dell’iniziativa economica privata.</w:t>
            </w:r>
          </w:p>
        </w:tc>
        <w:tc>
          <w:tcPr>
            <w:tcW w:w="4394" w:type="dxa"/>
          </w:tcPr>
          <w:p w14:paraId="3CDEF30D" w14:textId="77777777" w:rsidR="00714E78" w:rsidRPr="006A76CA" w:rsidRDefault="00714E78" w:rsidP="00D119A0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</w:rPr>
              <w:lastRenderedPageBreak/>
              <w:t>Riconoscere</w:t>
            </w:r>
            <w:r w:rsidRPr="006A76C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il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valore</w:t>
            </w:r>
            <w:r w:rsidRPr="006A76C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dell’impresa</w:t>
            </w:r>
            <w:r w:rsidRPr="006A76C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individuale</w:t>
            </w:r>
            <w:r w:rsidRPr="006A76C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</w:t>
            </w:r>
            <w:r w:rsidRPr="006A76C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incoraggiare</w:t>
            </w:r>
            <w:r w:rsidRPr="006A76C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l’iniziativa</w:t>
            </w:r>
            <w:r w:rsidRPr="006A76C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economica</w:t>
            </w:r>
            <w:r w:rsidRPr="006A76C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76CA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714E78" w:rsidRPr="006A76CA" w:rsidRDefault="00714E78" w:rsidP="00D119A0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6A76CA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D9EF50A" w14:textId="77777777" w:rsidR="00714E78" w:rsidRDefault="00C4209D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Approfondimento </w:t>
            </w:r>
          </w:p>
          <w:p w14:paraId="085DBBBA" w14:textId="7594C637" w:rsidR="00EE21BB" w:rsidRPr="006A76CA" w:rsidRDefault="00EE21BB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Educazione finanziaria</w:t>
            </w:r>
          </w:p>
        </w:tc>
        <w:tc>
          <w:tcPr>
            <w:tcW w:w="1705" w:type="dxa"/>
          </w:tcPr>
          <w:p w14:paraId="789DB417" w14:textId="19A65BC4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  <w:proofErr w:type="gramStart"/>
            <w:r w:rsidRPr="006A76CA">
              <w:rPr>
                <w:rFonts w:cstheme="minorHAnsi"/>
                <w:b/>
                <w:bCs/>
              </w:rPr>
              <w:t>Chimico  Moda</w:t>
            </w:r>
            <w:proofErr w:type="gramEnd"/>
          </w:p>
          <w:p w14:paraId="5512D835" w14:textId="56B37BCA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Docente di potenziamento di diritto in compresenza con i docenti delle discipline di indirizzo</w:t>
            </w:r>
          </w:p>
          <w:p w14:paraId="4EFD3ADA" w14:textId="48B20B8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 xml:space="preserve">Servizi per la Sanità e l’assistenza Sociale e </w:t>
            </w:r>
            <w:r w:rsidRPr="006A76CA">
              <w:rPr>
                <w:rFonts w:cstheme="minorHAnsi"/>
                <w:b/>
                <w:bCs/>
              </w:rPr>
              <w:lastRenderedPageBreak/>
              <w:t>Operatore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71711753" w14:textId="1BD03281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diritto</w:t>
            </w:r>
          </w:p>
          <w:p w14:paraId="1B2B835A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9F2FBAF" w14:textId="05AB641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4 h</w:t>
            </w:r>
          </w:p>
        </w:tc>
      </w:tr>
      <w:tr w:rsidR="00714E78" w:rsidRPr="00D64B85" w14:paraId="2182E87A" w14:textId="77777777" w:rsidTr="0061084F">
        <w:tc>
          <w:tcPr>
            <w:tcW w:w="2122" w:type="dxa"/>
          </w:tcPr>
          <w:p w14:paraId="5DE073BD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9</w:t>
            </w:r>
          </w:p>
          <w:p w14:paraId="19149B74" w14:textId="06C508A2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Maturare scelte e condotte di contrasto alla illegalità</w:t>
            </w:r>
            <w:r w:rsidRPr="006A76CA">
              <w:rPr>
                <w:rFonts w:cstheme="minorHAnsi"/>
              </w:rPr>
              <w:t>.</w:t>
            </w:r>
          </w:p>
        </w:tc>
        <w:tc>
          <w:tcPr>
            <w:tcW w:w="4394" w:type="dxa"/>
          </w:tcPr>
          <w:p w14:paraId="4FE8E2B4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6D1B2224" w14:textId="7C007662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Rispetto: </w:t>
            </w:r>
            <w:r w:rsidRPr="00D119A0">
              <w:rPr>
                <w:rFonts w:cstheme="minorHAnsi"/>
              </w:rPr>
              <w:t>“Femminicidio: riconoscere, comprendere, prevenire</w:t>
            </w:r>
          </w:p>
          <w:p w14:paraId="44F9B7A3" w14:textId="77777777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Comprendere il significato e le cause del femminicidio</w:t>
            </w:r>
          </w:p>
          <w:p w14:paraId="3B06CC18" w14:textId="77777777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Analizzare il linguaggio, i comportamenti e le dinamiche relazionali che lo precedono</w:t>
            </w:r>
          </w:p>
          <w:p w14:paraId="0ED0936E" w14:textId="77777777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Promuovere il rispetto, l’empatia e la parità di genere</w:t>
            </w:r>
          </w:p>
          <w:p w14:paraId="72B4AD36" w14:textId="77777777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Educare alla cittadinanza attiva e alla prevenzione della violenza</w:t>
            </w:r>
          </w:p>
          <w:p w14:paraId="469C728E" w14:textId="1865F10C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2FED6E6E" w14:textId="2AA6070E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Laboratorio creativo.</w:t>
            </w:r>
          </w:p>
          <w:p w14:paraId="5F65C1B9" w14:textId="0ECC1A8E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Dibattito guidato: “Femminicidio: emergenza sociale o fallimento culturale?”</w:t>
            </w:r>
          </w:p>
        </w:tc>
        <w:tc>
          <w:tcPr>
            <w:tcW w:w="1705" w:type="dxa"/>
          </w:tcPr>
          <w:p w14:paraId="3F87D4C4" w14:textId="5A687A3F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Chimico Moda</w:t>
            </w:r>
          </w:p>
          <w:p w14:paraId="3C88B503" w14:textId="4FBFA188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potenziamento di diritto in compresenza con il docente di italiano e storia</w:t>
            </w:r>
          </w:p>
          <w:p w14:paraId="42A6A710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Servizi per la Sanità e l’assistenza Sociale e Operatore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0E63FA8A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diritto</w:t>
            </w:r>
          </w:p>
          <w:p w14:paraId="05A4CE94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03F32299" w14:textId="1C148A10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4 h</w:t>
            </w:r>
          </w:p>
        </w:tc>
      </w:tr>
      <w:tr w:rsidR="00714E78" w:rsidRPr="00D64B85" w14:paraId="7F1ABD18" w14:textId="77777777" w:rsidTr="002E160F">
        <w:tc>
          <w:tcPr>
            <w:tcW w:w="10631" w:type="dxa"/>
            <w:gridSpan w:val="4"/>
            <w:shd w:val="clear" w:color="auto" w:fill="BFBFBF" w:themeFill="background1" w:themeFillShade="BF"/>
          </w:tcPr>
          <w:p w14:paraId="0CCD5D49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1CC235A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6h</w:t>
            </w:r>
          </w:p>
          <w:p w14:paraId="0477B300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</w:tr>
      <w:tr w:rsidR="000C7525" w:rsidRPr="00D64B85" w14:paraId="09F06886" w14:textId="77777777" w:rsidTr="0061084F">
        <w:tc>
          <w:tcPr>
            <w:tcW w:w="10631" w:type="dxa"/>
            <w:gridSpan w:val="4"/>
          </w:tcPr>
          <w:p w14:paraId="55DC9296" w14:textId="547C443B" w:rsidR="000C7525" w:rsidRPr="006A76CA" w:rsidRDefault="000C7525" w:rsidP="00D119A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</w:t>
            </w:r>
            <w:r w:rsidR="002E160F">
              <w:rPr>
                <w:rFonts w:cstheme="minorHAnsi"/>
                <w:b/>
                <w:bCs/>
              </w:rPr>
              <w:t xml:space="preserve">OMPETENZA              </w:t>
            </w:r>
            <w:r>
              <w:rPr>
                <w:rFonts w:cstheme="minorHAnsi"/>
                <w:b/>
                <w:bCs/>
              </w:rPr>
              <w:t xml:space="preserve"> OBIETTIVI DI APPRENDIMENTO </w:t>
            </w:r>
            <w:r w:rsidR="002E160F">
              <w:rPr>
                <w:rFonts w:cstheme="minorHAnsi"/>
                <w:b/>
                <w:bCs/>
              </w:rPr>
              <w:t xml:space="preserve">                              </w:t>
            </w:r>
            <w:r>
              <w:rPr>
                <w:rFonts w:cstheme="minorHAnsi"/>
                <w:b/>
                <w:bCs/>
              </w:rPr>
              <w:t xml:space="preserve">attività e contenuti </w:t>
            </w:r>
            <w:r w:rsidR="002E160F">
              <w:rPr>
                <w:rFonts w:cstheme="minorHAnsi"/>
                <w:b/>
                <w:bCs/>
              </w:rPr>
              <w:t xml:space="preserve">            </w:t>
            </w:r>
            <w:r>
              <w:rPr>
                <w:rFonts w:cstheme="minorHAnsi"/>
                <w:b/>
                <w:bCs/>
              </w:rPr>
              <w:t>Docenti</w:t>
            </w:r>
          </w:p>
        </w:tc>
      </w:tr>
      <w:tr w:rsidR="00714E78" w:rsidRPr="00D64B85" w14:paraId="5E571436" w14:textId="77777777" w:rsidTr="0061084F">
        <w:tc>
          <w:tcPr>
            <w:tcW w:w="2122" w:type="dxa"/>
          </w:tcPr>
          <w:p w14:paraId="6E0652F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394" w:type="dxa"/>
          </w:tcPr>
          <w:p w14:paraId="2FF2F625" w14:textId="31619ECD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Cittadinanza Digitale</w:t>
            </w:r>
          </w:p>
          <w:p w14:paraId="16D9B725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Diritti e doveri online (privacy, copyright, netiquette)</w:t>
            </w:r>
          </w:p>
          <w:p w14:paraId="3953C7C8" w14:textId="77777777" w:rsidR="00714E78" w:rsidRPr="006A76CA" w:rsidRDefault="00714E78" w:rsidP="00D119A0">
            <w:pPr>
              <w:jc w:val="both"/>
              <w:rPr>
                <w:rFonts w:cstheme="minorHAnsi"/>
                <w:lang w:val="en-US"/>
              </w:rPr>
            </w:pPr>
            <w:r w:rsidRPr="006A76CA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15931F62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Identità digitale e reputazione online</w:t>
            </w:r>
          </w:p>
        </w:tc>
        <w:tc>
          <w:tcPr>
            <w:tcW w:w="2410" w:type="dxa"/>
          </w:tcPr>
          <w:p w14:paraId="0EB5472C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C6434B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>Attività:</w:t>
            </w:r>
          </w:p>
          <w:p w14:paraId="7B48131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Creazione di una “Carta dello Studente Digitale” con regole condivise</w:t>
            </w:r>
          </w:p>
          <w:p w14:paraId="2A8F2CB2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183C6EF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402DCF0" w14:textId="44D89FA8" w:rsidR="00714E78" w:rsidRPr="006A76CA" w:rsidRDefault="00714E78" w:rsidP="00D119A0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1705" w:type="dxa"/>
          </w:tcPr>
          <w:p w14:paraId="4B0EC74F" w14:textId="070FF74C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F96D080" w14:textId="3256461A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Pr="006A76CA">
              <w:rPr>
                <w:rFonts w:cstheme="minorHAnsi"/>
                <w:b/>
                <w:bCs/>
              </w:rPr>
              <w:t>Chimico Moda</w:t>
            </w:r>
          </w:p>
          <w:p w14:paraId="77C97EA3" w14:textId="6A5FDF85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Docente di potenziamento di diritto in compresenza con il docente di matematica</w:t>
            </w:r>
          </w:p>
          <w:p w14:paraId="7DA53875" w14:textId="5AA7E115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-</w:t>
            </w: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 xml:space="preserve">Servizi per la Sanità e </w:t>
            </w:r>
            <w:r w:rsidRPr="006A76CA">
              <w:rPr>
                <w:rFonts w:cstheme="minorHAnsi"/>
                <w:b/>
                <w:bCs/>
              </w:rPr>
              <w:lastRenderedPageBreak/>
              <w:t>l’assistenza Sociale</w:t>
            </w:r>
          </w:p>
          <w:p w14:paraId="2616BC41" w14:textId="1D2441B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matematica</w:t>
            </w:r>
          </w:p>
          <w:p w14:paraId="080C1FA4" w14:textId="32CC1755" w:rsidR="00714E78" w:rsidRPr="006A76CA" w:rsidRDefault="00714E78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399C5D5C" w14:textId="152EA86C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TIC</w:t>
            </w:r>
          </w:p>
          <w:p w14:paraId="3734B1D2" w14:textId="735A890C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 h</w:t>
            </w:r>
          </w:p>
          <w:p w14:paraId="678E6861" w14:textId="43FC3586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A3D0785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64C5C497" w14:textId="1213C44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1EFFA03" w14:textId="704D7510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</w:tr>
      <w:tr w:rsidR="00714E78" w:rsidRPr="00D64B85" w14:paraId="75F886E6" w14:textId="77777777" w:rsidTr="0061084F">
        <w:tc>
          <w:tcPr>
            <w:tcW w:w="2122" w:type="dxa"/>
          </w:tcPr>
          <w:p w14:paraId="3650B5A5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4394" w:type="dxa"/>
          </w:tcPr>
          <w:p w14:paraId="59E0D869" w14:textId="727141D8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Utilizzare servizi digitali adeguati ai diversi contesti. </w:t>
            </w:r>
          </w:p>
          <w:p w14:paraId="21DB1A4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Protezione dei dati personali</w:t>
            </w:r>
          </w:p>
          <w:p w14:paraId="6D8BB902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Phishing, malware, social engineering</w:t>
            </w:r>
          </w:p>
          <w:p w14:paraId="244569C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Sicurezza nei social e nelle app</w:t>
            </w:r>
          </w:p>
          <w:p w14:paraId="24851767" w14:textId="30E4B5D6" w:rsidR="00714E78" w:rsidRPr="006A76CA" w:rsidRDefault="00714E78" w:rsidP="00D119A0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B5B9504" w14:textId="63709E2E" w:rsidR="00714E78" w:rsidRPr="00B75825" w:rsidRDefault="00714E78" w:rsidP="00D119A0">
            <w:pPr>
              <w:jc w:val="both"/>
              <w:rPr>
                <w:rFonts w:cstheme="minorHAnsi"/>
              </w:rPr>
            </w:pPr>
            <w:r w:rsidRPr="00B75825">
              <w:rPr>
                <w:rFonts w:cstheme="minorHAnsi"/>
              </w:rPr>
              <w:t>Sicurezza Digitale</w:t>
            </w:r>
          </w:p>
          <w:p w14:paraId="09080044" w14:textId="36F7CC0B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Simulazione di attacchi informatici (con scenari guidati)</w:t>
            </w:r>
          </w:p>
          <w:p w14:paraId="12FED51F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Laboratorio pratico: come creare password sicure, usare VPN, riconoscere email sospette</w:t>
            </w:r>
          </w:p>
          <w:p w14:paraId="78C76E79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5E61CBC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6A907C0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  <w:tc>
          <w:tcPr>
            <w:tcW w:w="1705" w:type="dxa"/>
          </w:tcPr>
          <w:p w14:paraId="4D8CAA68" w14:textId="24585E2E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-</w:t>
            </w:r>
            <w:r w:rsidRPr="006A76CA">
              <w:rPr>
                <w:rFonts w:cstheme="minorHAnsi"/>
              </w:rPr>
              <w:t xml:space="preserve"> </w:t>
            </w:r>
            <w:r w:rsidRPr="006A76CA">
              <w:rPr>
                <w:rFonts w:cstheme="minorHAnsi"/>
                <w:b/>
                <w:bCs/>
              </w:rPr>
              <w:t>Chimico Moda</w:t>
            </w:r>
          </w:p>
          <w:p w14:paraId="1A6DD20A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Docente di potenziamento di diritto con i docenti delle discipline di indirizzo</w:t>
            </w:r>
          </w:p>
          <w:p w14:paraId="40B27064" w14:textId="6D21D1BE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 xml:space="preserve"> Servizi per la Sanità e l’Assistenza Sociale</w:t>
            </w:r>
          </w:p>
          <w:p w14:paraId="093AA6A6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matematica</w:t>
            </w:r>
          </w:p>
          <w:p w14:paraId="40482E09" w14:textId="4578475B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</w:t>
            </w:r>
          </w:p>
          <w:p w14:paraId="0B2BD2B2" w14:textId="3FA3840D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TIC</w:t>
            </w:r>
          </w:p>
          <w:p w14:paraId="0305A5E4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2h</w:t>
            </w:r>
          </w:p>
          <w:p w14:paraId="0AB9D34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361D0E6C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460215D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13CBFF3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CE9B0E9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FBC636C" w14:textId="2B563DBB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18B7BB5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592163C8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7D344D1B" w14:textId="2FC216DD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E800E8D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01BB01E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3BC7AB04" w14:textId="793F11FE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</w:tr>
      <w:tr w:rsidR="00714E78" w:rsidRPr="00D64B85" w14:paraId="6612143F" w14:textId="77777777" w:rsidTr="0061084F">
        <w:tc>
          <w:tcPr>
            <w:tcW w:w="2122" w:type="dxa"/>
          </w:tcPr>
          <w:p w14:paraId="0FB16B21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lastRenderedPageBreak/>
              <w:t>Competenza n. 12</w:t>
            </w:r>
          </w:p>
          <w:p w14:paraId="23C55F24" w14:textId="24679014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394" w:type="dxa"/>
          </w:tcPr>
          <w:p w14:paraId="377AF29E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65DFB8B3" w14:textId="22F2F84B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14:paraId="23EE42C6" w14:textId="77777777" w:rsidR="00714E78" w:rsidRPr="00D119A0" w:rsidRDefault="00714E78" w:rsidP="00D119A0">
            <w:pPr>
              <w:jc w:val="both"/>
              <w:rPr>
                <w:rFonts w:cstheme="minorHAnsi"/>
              </w:rPr>
            </w:pPr>
            <w:r w:rsidRPr="00D119A0">
              <w:rPr>
                <w:rFonts w:cstheme="minorHAnsi"/>
              </w:rPr>
              <w:t>Intelligenza Artificiale e Società</w:t>
            </w:r>
          </w:p>
          <w:p w14:paraId="06846A31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Cos’è l’AI e come funziona (machine learning, algoritmi)</w:t>
            </w:r>
          </w:p>
          <w:p w14:paraId="20EA9F7C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AI nella vita quotidiana: assistenti vocali, raccomandazioni, automazione</w:t>
            </w:r>
          </w:p>
          <w:p w14:paraId="5A0D8E0C" w14:textId="27368B33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550F54EC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Dibattito: “L’AI può essere equa?”</w:t>
            </w:r>
          </w:p>
          <w:p w14:paraId="4839D785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Analisi di strumenti </w:t>
            </w:r>
            <w:proofErr w:type="gramStart"/>
            <w:r w:rsidRPr="006A76CA">
              <w:rPr>
                <w:rFonts w:cstheme="minorHAnsi"/>
              </w:rPr>
              <w:t>AI</w:t>
            </w:r>
            <w:proofErr w:type="gramEnd"/>
            <w:r w:rsidRPr="006A76CA">
              <w:rPr>
                <w:rFonts w:cstheme="minorHAnsi"/>
              </w:rPr>
              <w:t xml:space="preserve"> usati dagli studenti (es. ChatGPT, Google Lens, Spotify)</w:t>
            </w:r>
          </w:p>
          <w:p w14:paraId="7D206D92" w14:textId="77777777" w:rsidR="00714E78" w:rsidRPr="006A76CA" w:rsidRDefault="00714E78" w:rsidP="00D119A0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1705" w:type="dxa"/>
          </w:tcPr>
          <w:p w14:paraId="1AF4E5E2" w14:textId="5D87CE26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</w:t>
            </w:r>
            <w:proofErr w:type="gramStart"/>
            <w:r w:rsidRPr="006A76CA">
              <w:rPr>
                <w:rFonts w:cstheme="minorHAnsi"/>
                <w:b/>
                <w:bCs/>
              </w:rPr>
              <w:t>Chimico  Moda</w:t>
            </w:r>
            <w:proofErr w:type="gramEnd"/>
          </w:p>
          <w:p w14:paraId="413A79FC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 Docente di potenziamento di diritto in compresenza con i docenti delle discipline di indirizzo</w:t>
            </w:r>
          </w:p>
          <w:p w14:paraId="6647C8E4" w14:textId="3DFC7414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-</w:t>
            </w:r>
            <w:r w:rsidRPr="006A76CA">
              <w:rPr>
                <w:rFonts w:cstheme="minorHAnsi"/>
                <w:b/>
                <w:bCs/>
              </w:rPr>
              <w:t>Servizi per la Sanità e l’Assistenza Sociale</w:t>
            </w:r>
          </w:p>
          <w:p w14:paraId="1AB81DB5" w14:textId="77777777" w:rsidR="00714E78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 xml:space="preserve">Docente di diritto  </w:t>
            </w:r>
          </w:p>
          <w:p w14:paraId="475AA108" w14:textId="5FD8C987" w:rsidR="00714E78" w:rsidRPr="006A76CA" w:rsidRDefault="00714E78" w:rsidP="00D119A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A76CA">
              <w:rPr>
                <w:rFonts w:cstheme="minorHAnsi"/>
                <w:b/>
                <w:bCs/>
              </w:rPr>
              <w:t>Operatore del Benessere</w:t>
            </w:r>
            <w:r w:rsidRPr="006A76CA">
              <w:rPr>
                <w:rFonts w:cstheme="minorHAnsi"/>
              </w:rPr>
              <w:t xml:space="preserve"> </w:t>
            </w:r>
          </w:p>
          <w:p w14:paraId="397D61A2" w14:textId="4F0757C7" w:rsidR="00714E78" w:rsidRPr="006A76CA" w:rsidRDefault="00714E78" w:rsidP="00D119A0">
            <w:pPr>
              <w:jc w:val="both"/>
              <w:rPr>
                <w:rFonts w:cstheme="minorHAnsi"/>
              </w:rPr>
            </w:pPr>
            <w:r w:rsidRPr="006A76CA">
              <w:rPr>
                <w:rFonts w:cstheme="minorHAnsi"/>
              </w:rPr>
              <w:t>Docente di TIC</w:t>
            </w:r>
          </w:p>
          <w:p w14:paraId="7AE0986E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  <w:r w:rsidRPr="006A76CA">
              <w:rPr>
                <w:rFonts w:cstheme="minorHAnsi"/>
                <w:b/>
                <w:bCs/>
              </w:rPr>
              <w:t>2h</w:t>
            </w:r>
          </w:p>
          <w:p w14:paraId="15449CB7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2ACB17B5" w14:textId="77777777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4C595797" w14:textId="47154B41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79F31745" w14:textId="5FF0165F" w:rsidR="00714E78" w:rsidRPr="006A76CA" w:rsidRDefault="00714E78" w:rsidP="00D119A0">
            <w:pPr>
              <w:jc w:val="both"/>
              <w:rPr>
                <w:rFonts w:cstheme="minorHAnsi"/>
                <w:b/>
                <w:bCs/>
              </w:rPr>
            </w:pPr>
          </w:p>
          <w:p w14:paraId="7B50FA74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6CA53CF5" w14:textId="77777777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  <w:p w14:paraId="4E2E6CD5" w14:textId="03E6B8D5" w:rsidR="00714E78" w:rsidRPr="006A76CA" w:rsidRDefault="00714E78" w:rsidP="00D119A0">
            <w:pPr>
              <w:jc w:val="both"/>
              <w:rPr>
                <w:rFonts w:cstheme="minorHAnsi"/>
              </w:rPr>
            </w:pPr>
          </w:p>
        </w:tc>
      </w:tr>
    </w:tbl>
    <w:p w14:paraId="33C0005D" w14:textId="77777777" w:rsidR="00CD1620" w:rsidRPr="00D64B85" w:rsidRDefault="00CD1620" w:rsidP="00D119A0">
      <w:pPr>
        <w:jc w:val="both"/>
        <w:rPr>
          <w:rFonts w:cstheme="minorHAnsi"/>
          <w:sz w:val="18"/>
          <w:szCs w:val="18"/>
        </w:rPr>
      </w:pPr>
    </w:p>
    <w:sectPr w:rsidR="00CD1620" w:rsidRPr="00D64B85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1324459">
    <w:abstractNumId w:val="3"/>
  </w:num>
  <w:num w:numId="2" w16cid:durableId="1520971476">
    <w:abstractNumId w:val="2"/>
  </w:num>
  <w:num w:numId="3" w16cid:durableId="1263565197">
    <w:abstractNumId w:val="1"/>
  </w:num>
  <w:num w:numId="4" w16cid:durableId="2084140238">
    <w:abstractNumId w:val="6"/>
  </w:num>
  <w:num w:numId="5" w16cid:durableId="335693553">
    <w:abstractNumId w:val="4"/>
  </w:num>
  <w:num w:numId="6" w16cid:durableId="467237145">
    <w:abstractNumId w:val="5"/>
  </w:num>
  <w:num w:numId="7" w16cid:durableId="2122800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458C"/>
    <w:rsid w:val="00012093"/>
    <w:rsid w:val="00020E8F"/>
    <w:rsid w:val="000217BC"/>
    <w:rsid w:val="000245EF"/>
    <w:rsid w:val="00034F98"/>
    <w:rsid w:val="00036770"/>
    <w:rsid w:val="00040169"/>
    <w:rsid w:val="00042B5C"/>
    <w:rsid w:val="00043369"/>
    <w:rsid w:val="00043DC9"/>
    <w:rsid w:val="00044323"/>
    <w:rsid w:val="00044381"/>
    <w:rsid w:val="0005440B"/>
    <w:rsid w:val="00054791"/>
    <w:rsid w:val="0005709A"/>
    <w:rsid w:val="00061A9F"/>
    <w:rsid w:val="00064800"/>
    <w:rsid w:val="00075B45"/>
    <w:rsid w:val="00076F77"/>
    <w:rsid w:val="000778F4"/>
    <w:rsid w:val="0007795F"/>
    <w:rsid w:val="000807F7"/>
    <w:rsid w:val="00082A35"/>
    <w:rsid w:val="00084271"/>
    <w:rsid w:val="0008498F"/>
    <w:rsid w:val="0008764E"/>
    <w:rsid w:val="0009494F"/>
    <w:rsid w:val="000A7D4C"/>
    <w:rsid w:val="000B1D18"/>
    <w:rsid w:val="000B4B4C"/>
    <w:rsid w:val="000B734B"/>
    <w:rsid w:val="000C2B51"/>
    <w:rsid w:val="000C3FC0"/>
    <w:rsid w:val="000C7525"/>
    <w:rsid w:val="000D215F"/>
    <w:rsid w:val="000D2414"/>
    <w:rsid w:val="000D2652"/>
    <w:rsid w:val="000E522D"/>
    <w:rsid w:val="000F0570"/>
    <w:rsid w:val="000F2EDF"/>
    <w:rsid w:val="00101102"/>
    <w:rsid w:val="001023F0"/>
    <w:rsid w:val="00104099"/>
    <w:rsid w:val="00114209"/>
    <w:rsid w:val="00115223"/>
    <w:rsid w:val="001172B0"/>
    <w:rsid w:val="001174F6"/>
    <w:rsid w:val="001242D6"/>
    <w:rsid w:val="001275A8"/>
    <w:rsid w:val="001307C6"/>
    <w:rsid w:val="00131195"/>
    <w:rsid w:val="00137DC4"/>
    <w:rsid w:val="00150D53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5475"/>
    <w:rsid w:val="00175CFE"/>
    <w:rsid w:val="00181447"/>
    <w:rsid w:val="00182C89"/>
    <w:rsid w:val="00185C36"/>
    <w:rsid w:val="00195463"/>
    <w:rsid w:val="00195CC6"/>
    <w:rsid w:val="001A1BD0"/>
    <w:rsid w:val="001A3769"/>
    <w:rsid w:val="001B6F0F"/>
    <w:rsid w:val="001D2B87"/>
    <w:rsid w:val="001D4006"/>
    <w:rsid w:val="001D61E2"/>
    <w:rsid w:val="001E1E6E"/>
    <w:rsid w:val="001E2155"/>
    <w:rsid w:val="001E31C9"/>
    <w:rsid w:val="001E360E"/>
    <w:rsid w:val="001E3911"/>
    <w:rsid w:val="001F20FD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450"/>
    <w:rsid w:val="00214D1A"/>
    <w:rsid w:val="002151C6"/>
    <w:rsid w:val="002154D6"/>
    <w:rsid w:val="002203F3"/>
    <w:rsid w:val="00222136"/>
    <w:rsid w:val="00224716"/>
    <w:rsid w:val="00224FF5"/>
    <w:rsid w:val="0022640D"/>
    <w:rsid w:val="0023114B"/>
    <w:rsid w:val="00236F96"/>
    <w:rsid w:val="0024597E"/>
    <w:rsid w:val="00245C23"/>
    <w:rsid w:val="0025061C"/>
    <w:rsid w:val="002529E1"/>
    <w:rsid w:val="00257E5A"/>
    <w:rsid w:val="002611F4"/>
    <w:rsid w:val="00266E1C"/>
    <w:rsid w:val="002721EB"/>
    <w:rsid w:val="00283F1F"/>
    <w:rsid w:val="00284B30"/>
    <w:rsid w:val="00294711"/>
    <w:rsid w:val="00294A6A"/>
    <w:rsid w:val="002A3837"/>
    <w:rsid w:val="002A5D9E"/>
    <w:rsid w:val="002B00BA"/>
    <w:rsid w:val="002B1743"/>
    <w:rsid w:val="002B7D72"/>
    <w:rsid w:val="002B7F08"/>
    <w:rsid w:val="002C28F1"/>
    <w:rsid w:val="002C3229"/>
    <w:rsid w:val="002C4FFF"/>
    <w:rsid w:val="002D5E1B"/>
    <w:rsid w:val="002D6E01"/>
    <w:rsid w:val="002E1112"/>
    <w:rsid w:val="002E160F"/>
    <w:rsid w:val="002E301B"/>
    <w:rsid w:val="002E79C4"/>
    <w:rsid w:val="00304445"/>
    <w:rsid w:val="0030536B"/>
    <w:rsid w:val="0030707C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3AAB"/>
    <w:rsid w:val="00334705"/>
    <w:rsid w:val="00334F01"/>
    <w:rsid w:val="00340803"/>
    <w:rsid w:val="003429D9"/>
    <w:rsid w:val="003520A2"/>
    <w:rsid w:val="003650FA"/>
    <w:rsid w:val="003675DD"/>
    <w:rsid w:val="003676F9"/>
    <w:rsid w:val="003705B8"/>
    <w:rsid w:val="00370C77"/>
    <w:rsid w:val="00373C1C"/>
    <w:rsid w:val="00375BC7"/>
    <w:rsid w:val="003800D1"/>
    <w:rsid w:val="003809D3"/>
    <w:rsid w:val="00381CFF"/>
    <w:rsid w:val="00384C83"/>
    <w:rsid w:val="00384DB3"/>
    <w:rsid w:val="0039151D"/>
    <w:rsid w:val="00392051"/>
    <w:rsid w:val="003945E0"/>
    <w:rsid w:val="00394A50"/>
    <w:rsid w:val="00394ECE"/>
    <w:rsid w:val="003A0A43"/>
    <w:rsid w:val="003A2756"/>
    <w:rsid w:val="003A3ED6"/>
    <w:rsid w:val="003A7C3B"/>
    <w:rsid w:val="003B14A9"/>
    <w:rsid w:val="003B3321"/>
    <w:rsid w:val="003D27D9"/>
    <w:rsid w:val="003D63FA"/>
    <w:rsid w:val="003E6439"/>
    <w:rsid w:val="003F00BC"/>
    <w:rsid w:val="003F1B95"/>
    <w:rsid w:val="003F3ED6"/>
    <w:rsid w:val="003F5755"/>
    <w:rsid w:val="00411E0F"/>
    <w:rsid w:val="004144BF"/>
    <w:rsid w:val="00414724"/>
    <w:rsid w:val="00415696"/>
    <w:rsid w:val="0041691F"/>
    <w:rsid w:val="00421869"/>
    <w:rsid w:val="00422046"/>
    <w:rsid w:val="00430A0C"/>
    <w:rsid w:val="004406F7"/>
    <w:rsid w:val="00442910"/>
    <w:rsid w:val="00443165"/>
    <w:rsid w:val="0045254E"/>
    <w:rsid w:val="00457C30"/>
    <w:rsid w:val="00462419"/>
    <w:rsid w:val="004646B0"/>
    <w:rsid w:val="004658B0"/>
    <w:rsid w:val="0047179E"/>
    <w:rsid w:val="00476B5F"/>
    <w:rsid w:val="00483394"/>
    <w:rsid w:val="004838D4"/>
    <w:rsid w:val="0049691A"/>
    <w:rsid w:val="004A3AA8"/>
    <w:rsid w:val="004B53B5"/>
    <w:rsid w:val="004B6EE7"/>
    <w:rsid w:val="004B7D93"/>
    <w:rsid w:val="004C054B"/>
    <w:rsid w:val="004C4475"/>
    <w:rsid w:val="004C4C0F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5007F2"/>
    <w:rsid w:val="005036B9"/>
    <w:rsid w:val="00506435"/>
    <w:rsid w:val="005118B4"/>
    <w:rsid w:val="00512F46"/>
    <w:rsid w:val="005138AB"/>
    <w:rsid w:val="005156F5"/>
    <w:rsid w:val="00517A0B"/>
    <w:rsid w:val="0052201C"/>
    <w:rsid w:val="005275A3"/>
    <w:rsid w:val="00536E20"/>
    <w:rsid w:val="00537947"/>
    <w:rsid w:val="00540AD7"/>
    <w:rsid w:val="005501AE"/>
    <w:rsid w:val="0055396A"/>
    <w:rsid w:val="00553A74"/>
    <w:rsid w:val="005606C1"/>
    <w:rsid w:val="005655D5"/>
    <w:rsid w:val="00566B55"/>
    <w:rsid w:val="00572089"/>
    <w:rsid w:val="00576ABC"/>
    <w:rsid w:val="00585110"/>
    <w:rsid w:val="00591C7B"/>
    <w:rsid w:val="005947BF"/>
    <w:rsid w:val="005A2F95"/>
    <w:rsid w:val="005C2BF8"/>
    <w:rsid w:val="005C346E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600D65"/>
    <w:rsid w:val="006052E6"/>
    <w:rsid w:val="00606434"/>
    <w:rsid w:val="006100C4"/>
    <w:rsid w:val="0061084F"/>
    <w:rsid w:val="00611200"/>
    <w:rsid w:val="0061336B"/>
    <w:rsid w:val="00627814"/>
    <w:rsid w:val="00650350"/>
    <w:rsid w:val="00650E3C"/>
    <w:rsid w:val="006519D9"/>
    <w:rsid w:val="006557DE"/>
    <w:rsid w:val="006608B0"/>
    <w:rsid w:val="00663B42"/>
    <w:rsid w:val="00667957"/>
    <w:rsid w:val="00676A3B"/>
    <w:rsid w:val="006821FF"/>
    <w:rsid w:val="006845E9"/>
    <w:rsid w:val="006866A3"/>
    <w:rsid w:val="006934D8"/>
    <w:rsid w:val="006934EC"/>
    <w:rsid w:val="00693671"/>
    <w:rsid w:val="00694531"/>
    <w:rsid w:val="00697681"/>
    <w:rsid w:val="006A1D60"/>
    <w:rsid w:val="006A4704"/>
    <w:rsid w:val="006A76CA"/>
    <w:rsid w:val="006B4D9F"/>
    <w:rsid w:val="006B55CC"/>
    <w:rsid w:val="006B65DB"/>
    <w:rsid w:val="006C0B10"/>
    <w:rsid w:val="006C6512"/>
    <w:rsid w:val="006C7C23"/>
    <w:rsid w:val="006D4236"/>
    <w:rsid w:val="006D49A8"/>
    <w:rsid w:val="006D4F89"/>
    <w:rsid w:val="006D4F8D"/>
    <w:rsid w:val="006E14DF"/>
    <w:rsid w:val="006E7E9D"/>
    <w:rsid w:val="006F0278"/>
    <w:rsid w:val="006F548A"/>
    <w:rsid w:val="00702B8F"/>
    <w:rsid w:val="00706E8F"/>
    <w:rsid w:val="00711E8F"/>
    <w:rsid w:val="00714E78"/>
    <w:rsid w:val="0071640F"/>
    <w:rsid w:val="007172A5"/>
    <w:rsid w:val="00723C6B"/>
    <w:rsid w:val="00727A53"/>
    <w:rsid w:val="0073302A"/>
    <w:rsid w:val="00734B4E"/>
    <w:rsid w:val="00736431"/>
    <w:rsid w:val="00741D7D"/>
    <w:rsid w:val="00743B1D"/>
    <w:rsid w:val="0074469C"/>
    <w:rsid w:val="00744B09"/>
    <w:rsid w:val="007531E8"/>
    <w:rsid w:val="00756DFF"/>
    <w:rsid w:val="00756EA9"/>
    <w:rsid w:val="007644A1"/>
    <w:rsid w:val="007659EC"/>
    <w:rsid w:val="00766F9B"/>
    <w:rsid w:val="007731B1"/>
    <w:rsid w:val="007807BA"/>
    <w:rsid w:val="0079457E"/>
    <w:rsid w:val="007A65BD"/>
    <w:rsid w:val="007A7BE9"/>
    <w:rsid w:val="007B0E5D"/>
    <w:rsid w:val="007C1613"/>
    <w:rsid w:val="007C4FC9"/>
    <w:rsid w:val="007D03B5"/>
    <w:rsid w:val="007D537B"/>
    <w:rsid w:val="007E3453"/>
    <w:rsid w:val="007E40FD"/>
    <w:rsid w:val="007E4CAB"/>
    <w:rsid w:val="007E4CBF"/>
    <w:rsid w:val="007E6404"/>
    <w:rsid w:val="007F16F5"/>
    <w:rsid w:val="007F361F"/>
    <w:rsid w:val="00810B71"/>
    <w:rsid w:val="00810DEB"/>
    <w:rsid w:val="0081435D"/>
    <w:rsid w:val="0081752B"/>
    <w:rsid w:val="00821C2F"/>
    <w:rsid w:val="00824D56"/>
    <w:rsid w:val="00827CD5"/>
    <w:rsid w:val="0083063F"/>
    <w:rsid w:val="00836332"/>
    <w:rsid w:val="008451BD"/>
    <w:rsid w:val="00845387"/>
    <w:rsid w:val="00850EE2"/>
    <w:rsid w:val="00862AE0"/>
    <w:rsid w:val="00865312"/>
    <w:rsid w:val="008742B8"/>
    <w:rsid w:val="00881164"/>
    <w:rsid w:val="0089245E"/>
    <w:rsid w:val="0089331A"/>
    <w:rsid w:val="00893720"/>
    <w:rsid w:val="00893F57"/>
    <w:rsid w:val="008940A6"/>
    <w:rsid w:val="008947D7"/>
    <w:rsid w:val="008A1BEA"/>
    <w:rsid w:val="008A592F"/>
    <w:rsid w:val="008B297C"/>
    <w:rsid w:val="008B4667"/>
    <w:rsid w:val="008D0088"/>
    <w:rsid w:val="008E76BC"/>
    <w:rsid w:val="008F1F58"/>
    <w:rsid w:val="008F4930"/>
    <w:rsid w:val="009041C1"/>
    <w:rsid w:val="00905440"/>
    <w:rsid w:val="00910582"/>
    <w:rsid w:val="009119D6"/>
    <w:rsid w:val="00911F9F"/>
    <w:rsid w:val="00914039"/>
    <w:rsid w:val="00914847"/>
    <w:rsid w:val="00923227"/>
    <w:rsid w:val="00930FEA"/>
    <w:rsid w:val="00935EEA"/>
    <w:rsid w:val="00943FD4"/>
    <w:rsid w:val="009457B3"/>
    <w:rsid w:val="00947A27"/>
    <w:rsid w:val="009500BA"/>
    <w:rsid w:val="00950197"/>
    <w:rsid w:val="00953101"/>
    <w:rsid w:val="00973153"/>
    <w:rsid w:val="009733C1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D3D6B"/>
    <w:rsid w:val="009D3F90"/>
    <w:rsid w:val="009E4BB8"/>
    <w:rsid w:val="009E568B"/>
    <w:rsid w:val="009E72A6"/>
    <w:rsid w:val="009F4F61"/>
    <w:rsid w:val="00A02026"/>
    <w:rsid w:val="00A02FC6"/>
    <w:rsid w:val="00A03F7F"/>
    <w:rsid w:val="00A225B3"/>
    <w:rsid w:val="00A24857"/>
    <w:rsid w:val="00A24ECB"/>
    <w:rsid w:val="00A344FB"/>
    <w:rsid w:val="00A351EC"/>
    <w:rsid w:val="00A37546"/>
    <w:rsid w:val="00A42CDF"/>
    <w:rsid w:val="00A43963"/>
    <w:rsid w:val="00A52FE2"/>
    <w:rsid w:val="00A56176"/>
    <w:rsid w:val="00A60210"/>
    <w:rsid w:val="00A638F6"/>
    <w:rsid w:val="00A73C40"/>
    <w:rsid w:val="00A801C4"/>
    <w:rsid w:val="00A80819"/>
    <w:rsid w:val="00A87CB0"/>
    <w:rsid w:val="00A97863"/>
    <w:rsid w:val="00AA0D99"/>
    <w:rsid w:val="00AA6FCB"/>
    <w:rsid w:val="00AB3DAE"/>
    <w:rsid w:val="00AC1541"/>
    <w:rsid w:val="00AC1CC6"/>
    <w:rsid w:val="00AC1F1C"/>
    <w:rsid w:val="00AC5046"/>
    <w:rsid w:val="00AD28A1"/>
    <w:rsid w:val="00AD5446"/>
    <w:rsid w:val="00AD7FDA"/>
    <w:rsid w:val="00AE079E"/>
    <w:rsid w:val="00AF2148"/>
    <w:rsid w:val="00AF3BBD"/>
    <w:rsid w:val="00AF77AC"/>
    <w:rsid w:val="00B02CB2"/>
    <w:rsid w:val="00B06783"/>
    <w:rsid w:val="00B10F8F"/>
    <w:rsid w:val="00B16B88"/>
    <w:rsid w:val="00B202CB"/>
    <w:rsid w:val="00B22DF6"/>
    <w:rsid w:val="00B27A82"/>
    <w:rsid w:val="00B31CD1"/>
    <w:rsid w:val="00B332D6"/>
    <w:rsid w:val="00B343EB"/>
    <w:rsid w:val="00B40D61"/>
    <w:rsid w:val="00B43DD7"/>
    <w:rsid w:val="00B441AB"/>
    <w:rsid w:val="00B4610F"/>
    <w:rsid w:val="00B60A42"/>
    <w:rsid w:val="00B701AE"/>
    <w:rsid w:val="00B72F32"/>
    <w:rsid w:val="00B75825"/>
    <w:rsid w:val="00B767C2"/>
    <w:rsid w:val="00B77764"/>
    <w:rsid w:val="00B809A5"/>
    <w:rsid w:val="00B84659"/>
    <w:rsid w:val="00B86CEF"/>
    <w:rsid w:val="00B87ABB"/>
    <w:rsid w:val="00B97A49"/>
    <w:rsid w:val="00BA0C47"/>
    <w:rsid w:val="00BA1683"/>
    <w:rsid w:val="00BA2BC1"/>
    <w:rsid w:val="00BA3E82"/>
    <w:rsid w:val="00BA5E89"/>
    <w:rsid w:val="00BB0D00"/>
    <w:rsid w:val="00BB3B35"/>
    <w:rsid w:val="00BD0B6C"/>
    <w:rsid w:val="00BD0E83"/>
    <w:rsid w:val="00BD62B5"/>
    <w:rsid w:val="00BD66E7"/>
    <w:rsid w:val="00BD6CB5"/>
    <w:rsid w:val="00BE03B4"/>
    <w:rsid w:val="00BF1DB5"/>
    <w:rsid w:val="00BF35EA"/>
    <w:rsid w:val="00C0087C"/>
    <w:rsid w:val="00C0111A"/>
    <w:rsid w:val="00C01FD0"/>
    <w:rsid w:val="00C100A6"/>
    <w:rsid w:val="00C26CB1"/>
    <w:rsid w:val="00C27B94"/>
    <w:rsid w:val="00C33577"/>
    <w:rsid w:val="00C4209D"/>
    <w:rsid w:val="00C44018"/>
    <w:rsid w:val="00C5000F"/>
    <w:rsid w:val="00C534FD"/>
    <w:rsid w:val="00C55B46"/>
    <w:rsid w:val="00C56719"/>
    <w:rsid w:val="00C575A6"/>
    <w:rsid w:val="00C61B88"/>
    <w:rsid w:val="00C63801"/>
    <w:rsid w:val="00C67877"/>
    <w:rsid w:val="00C73948"/>
    <w:rsid w:val="00C752F0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B0554"/>
    <w:rsid w:val="00CC7DF4"/>
    <w:rsid w:val="00CD0E47"/>
    <w:rsid w:val="00CD1620"/>
    <w:rsid w:val="00CE45C2"/>
    <w:rsid w:val="00CF6B40"/>
    <w:rsid w:val="00CF6DAE"/>
    <w:rsid w:val="00CF76CB"/>
    <w:rsid w:val="00D079CC"/>
    <w:rsid w:val="00D119A0"/>
    <w:rsid w:val="00D121FD"/>
    <w:rsid w:val="00D14EA5"/>
    <w:rsid w:val="00D15057"/>
    <w:rsid w:val="00D211A8"/>
    <w:rsid w:val="00D60330"/>
    <w:rsid w:val="00D64B85"/>
    <w:rsid w:val="00D705A7"/>
    <w:rsid w:val="00D715A0"/>
    <w:rsid w:val="00D82E4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1D05"/>
    <w:rsid w:val="00DC49F1"/>
    <w:rsid w:val="00DC6423"/>
    <w:rsid w:val="00DC6479"/>
    <w:rsid w:val="00DC6D69"/>
    <w:rsid w:val="00DD0772"/>
    <w:rsid w:val="00DD2B62"/>
    <w:rsid w:val="00DD42EE"/>
    <w:rsid w:val="00DE057C"/>
    <w:rsid w:val="00DE088A"/>
    <w:rsid w:val="00DE0CD8"/>
    <w:rsid w:val="00DE2E96"/>
    <w:rsid w:val="00DE4E81"/>
    <w:rsid w:val="00DE56A1"/>
    <w:rsid w:val="00DE5E38"/>
    <w:rsid w:val="00DF1B8F"/>
    <w:rsid w:val="00DF2528"/>
    <w:rsid w:val="00E025C5"/>
    <w:rsid w:val="00E02D61"/>
    <w:rsid w:val="00E12A37"/>
    <w:rsid w:val="00E12D7A"/>
    <w:rsid w:val="00E14390"/>
    <w:rsid w:val="00E30208"/>
    <w:rsid w:val="00E32822"/>
    <w:rsid w:val="00E415E3"/>
    <w:rsid w:val="00E41DBE"/>
    <w:rsid w:val="00E43A7C"/>
    <w:rsid w:val="00E456A2"/>
    <w:rsid w:val="00E517E1"/>
    <w:rsid w:val="00E5267A"/>
    <w:rsid w:val="00E56220"/>
    <w:rsid w:val="00E604D5"/>
    <w:rsid w:val="00E65F1C"/>
    <w:rsid w:val="00E770F8"/>
    <w:rsid w:val="00E817FE"/>
    <w:rsid w:val="00E8378B"/>
    <w:rsid w:val="00E87586"/>
    <w:rsid w:val="00E8764B"/>
    <w:rsid w:val="00E914FB"/>
    <w:rsid w:val="00E94757"/>
    <w:rsid w:val="00E96637"/>
    <w:rsid w:val="00EB23F5"/>
    <w:rsid w:val="00EB3BBB"/>
    <w:rsid w:val="00EB46CD"/>
    <w:rsid w:val="00EC0CA0"/>
    <w:rsid w:val="00ED51FB"/>
    <w:rsid w:val="00EE21BB"/>
    <w:rsid w:val="00EF298F"/>
    <w:rsid w:val="00EF6EE6"/>
    <w:rsid w:val="00F009D0"/>
    <w:rsid w:val="00F065FE"/>
    <w:rsid w:val="00F07CDE"/>
    <w:rsid w:val="00F07E1D"/>
    <w:rsid w:val="00F07F53"/>
    <w:rsid w:val="00F13A29"/>
    <w:rsid w:val="00F22B81"/>
    <w:rsid w:val="00F23F71"/>
    <w:rsid w:val="00F25792"/>
    <w:rsid w:val="00F25DC7"/>
    <w:rsid w:val="00F3077B"/>
    <w:rsid w:val="00F35E8D"/>
    <w:rsid w:val="00F41B40"/>
    <w:rsid w:val="00F50EE7"/>
    <w:rsid w:val="00F523E4"/>
    <w:rsid w:val="00F53EFB"/>
    <w:rsid w:val="00F55E22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91094"/>
    <w:rsid w:val="00F91FE2"/>
    <w:rsid w:val="00F960CD"/>
    <w:rsid w:val="00FA6067"/>
    <w:rsid w:val="00FB37C8"/>
    <w:rsid w:val="00FC0126"/>
    <w:rsid w:val="00FC0675"/>
    <w:rsid w:val="00FC06A1"/>
    <w:rsid w:val="00FC271A"/>
    <w:rsid w:val="00FC382E"/>
    <w:rsid w:val="00FC4C78"/>
    <w:rsid w:val="00FC7394"/>
    <w:rsid w:val="00FD2A0B"/>
    <w:rsid w:val="00FD6680"/>
    <w:rsid w:val="00FE1A2E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94F89AF-BFAE-4865-BB26-9FB1AF3B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cp:lastPrinted>2025-09-19T15:37:00Z</cp:lastPrinted>
  <dcterms:created xsi:type="dcterms:W3CDTF">2025-09-27T17:01:00Z</dcterms:created>
  <dcterms:modified xsi:type="dcterms:W3CDTF">2025-09-27T17:01:00Z</dcterms:modified>
</cp:coreProperties>
</file>